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B" w:rsidRPr="00012C8F" w:rsidRDefault="001660CB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МДОУ «Детский сад № 229»</w:t>
      </w:r>
    </w:p>
    <w:p w:rsidR="001660CB" w:rsidRPr="00012C8F" w:rsidRDefault="001660CB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0CB" w:rsidRPr="001660CB" w:rsidRDefault="001660CB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60CB" w:rsidRPr="00480E65" w:rsidRDefault="001660CB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  <w:r w:rsidRPr="00480E65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«ДОШКОЛ</w:t>
      </w:r>
      <w:r w:rsidR="00480E65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Ё</w:t>
      </w:r>
      <w:r w:rsidRPr="00480E65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НОК»</w:t>
      </w:r>
    </w:p>
    <w:p w:rsidR="001660CB" w:rsidRPr="00480E65" w:rsidRDefault="00480E65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480E6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№2/</w:t>
      </w:r>
      <w:r w:rsidR="001660CB" w:rsidRPr="00480E6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2023 </w:t>
      </w:r>
      <w:r w:rsidRPr="00480E6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год</w:t>
      </w:r>
    </w:p>
    <w:p w:rsidR="001660CB" w:rsidRPr="001660CB" w:rsidRDefault="001660CB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60CB" w:rsidRPr="00480E65" w:rsidRDefault="001660CB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80E6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Информационно – познавательная газета</w:t>
      </w:r>
    </w:p>
    <w:p w:rsidR="001660CB" w:rsidRPr="00480E65" w:rsidRDefault="001660CB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80E6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для детей и родителей</w:t>
      </w:r>
    </w:p>
    <w:p w:rsidR="001660CB" w:rsidRPr="00012C8F" w:rsidRDefault="001660CB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F52" w:rsidRPr="00B24F52" w:rsidRDefault="00B24F52" w:rsidP="00B24F5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24F5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</w:t>
      </w:r>
      <w:r w:rsidR="00012C8F" w:rsidRPr="00B24F5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ема номера:</w:t>
      </w:r>
    </w:p>
    <w:p w:rsidR="001660CB" w:rsidRPr="00480E65" w:rsidRDefault="001660CB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480E6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Конструирование – как всестороннее развитие</w:t>
      </w:r>
    </w:p>
    <w:p w:rsidR="001660CB" w:rsidRPr="00480E65" w:rsidRDefault="001660CB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480E6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ребенка дошкольного возраста</w:t>
      </w:r>
    </w:p>
    <w:p w:rsidR="00B24F52" w:rsidRPr="00B24F52" w:rsidRDefault="00B24F52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B24F52" w:rsidRPr="00B24F52" w:rsidRDefault="00B24F52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1660CB" w:rsidRPr="001660CB" w:rsidRDefault="001660CB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B00" w:rsidRPr="001660CB" w:rsidRDefault="00581B00" w:rsidP="009000E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694218" cy="4217851"/>
            <wp:effectExtent l="0" t="0" r="1905" b="0"/>
            <wp:docPr id="4" name="Рисунок 4" descr="Лего-конструирование в детском саду: проведение занятия, схемы и проч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го-конструирование в детском саду: проведение занятия, схемы и проче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177" cy="421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E6" w:rsidRPr="001660CB" w:rsidRDefault="009000E6" w:rsidP="00581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000E6" w:rsidRPr="001660CB" w:rsidRDefault="009000E6" w:rsidP="00581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1B00" w:rsidRPr="001660CB" w:rsidRDefault="00581B00" w:rsidP="00581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81564" w:rsidRDefault="005F2B53" w:rsidP="00480E6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pict>
          <v:rect id="Прямоугольник 6" o:spid="_x0000_s1026" alt="Описание: Польза конструктора Лего для детей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YUDwMAABEGAAAOAAAAZHJzL2Uyb0RvYy54bWysVM1u1DAQviPxDpbvaZJtdruJmlbtbhch&#10;FahUeABv4mwsEjvYbtOCkEp7ReoDcOgrIEEFFNpnyL4RY2d/+nNBQA6O7bG/mW/m86xvHpUFOqRS&#10;McFj7K94GFGeiJTxSYxfvRw5fYyUJjwlheA0xsdU4c2Nx4/W6yqiHZGLIqUSAQhXUV3FONe6ilxX&#10;JTktiVoRFeVgzIQsiYalnLipJDWgl4Xb8byeWwuZVlIkVCnYHbZGvGHxs4wm+kWWKapREWOITdtR&#10;2nFsRndjnUQTSaqcJbMwyF9EURLGwekCakg0QQeSPYAqWSKFEpleSUTpiixjCbUcgI3v3WOzn5OK&#10;Wi6QHFUt0qT+H2zy/HBPIpbGuIcRJyWUqLmYnkzPm1/NzfSs+dLcND+nH5vr5ntzheBMSlUC+Wsu&#10;ZoZvzWfUXMHievphego3z5qr6SncPTGGT82lgUDNV0A5N79LMF42P0zi60pF4H+/2pMmdaraFclr&#10;hbgY5IRP6JaqoHwgKghsviWlqHNKUsiAbyDcOxhmoQANjetnIgUq5EALW5ajTJbGByQcHdnqHy+q&#10;T480SmBz1fN7nS5GCZhmc+OBRPPLlVT6CRUlMpMYS4jOgpPDXaXbo/MjxhcXI1YUsE+igt/ZAMx2&#10;B1zDVWMzQVi9vAu9cKe/0w+coNPbcQJvOHS2RoPA6Y38te5wdTgYDP33xq8fRDlLU8qNm7l2/eDP&#10;tDF7Ra3qFupVomCpgTMhKTkZDwqJDgm8nZH9bMrBsjzm3g3D5gu43KPkdwJvuxM6o15/zQlGQdcJ&#10;17y+4/nhdtjzgjAYju5S2mWc/jslVMc47EJNLZ1l0Pe4efZ7yI1EJdPQnQpWxri/OEQio8AdntrS&#10;asKKdn4rFSb8ZSqg3PNCW70aibbqH4v0GOQqBcgJuhP0UZjkQr7FqIaeFGP15oBIilHxlIPkQz8I&#10;TBOzi6C71oGFvG0Z37YQngBUjDVG7XSg28Z3UEk2ycGTbxPDxRY8k4xZCZsn1EY1e1zQdyyTWY80&#10;je322p5advKN3wA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BVzNhQPAwAAEQYAAA4AAAAAAAAAAAAAAAAALgIAAGRycy9lMm9E&#10;b2MueG1sUEsBAi0AFAAGAAgAAAAhAGg2l2jaAAAAAwEAAA8AAAAAAAAAAAAAAAAAaQUAAGRycy9k&#10;b3ducmV2LnhtbFBLBQYAAAAABAAEAPMAAABwBgAAAAA=&#10;" filled="f" stroked="f">
            <o:lock v:ext="edit" aspectratio="t"/>
            <w10:wrap type="none"/>
            <w10:anchorlock/>
          </v:rect>
        </w:pict>
      </w:r>
      <w:r w:rsidR="00581564" w:rsidRPr="00166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Конструируем с ребенком дома, испо</w:t>
      </w:r>
      <w:r w:rsidR="0048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льзуя разные виды конструкторов</w:t>
      </w:r>
    </w:p>
    <w:p w:rsidR="00012C8F" w:rsidRPr="001660CB" w:rsidRDefault="00012C8F" w:rsidP="00581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64" w:rsidRPr="001660CB" w:rsidRDefault="00581564" w:rsidP="0001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Одним из наиболее естественных для ребенка и любимых им занятий является конструирование, то есть создание из отдельных элементов чего-то целого. Конструирование позволяет детям творить свой собственный неповторимый мир. Приглядитесь </w:t>
      </w:r>
      <w:r w:rsidR="004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внимательней</w:t>
      </w: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своему играющему ребенку - его игрушки не могут «жить» без домов, комнат, предметов мебели. Поэтому</w:t>
      </w:r>
      <w:r w:rsidR="004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 Конструктивная деятельность, несомненно, важна в развитии психических процессов и умственных способностей ребенка.</w:t>
      </w:r>
    </w:p>
    <w:p w:rsidR="00581564" w:rsidRPr="001660CB" w:rsidRDefault="00581564" w:rsidP="00012C8F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конструирования развиваются пространственное мышление и конструктивные способности ребенка. Ребенок на практике не только познает такие понятия как: право, лево, выше, ниже, но и начинает понимать, как надо создать тот или иной объект.</w:t>
      </w:r>
    </w:p>
    <w:p w:rsidR="00581564" w:rsidRPr="001660CB" w:rsidRDefault="00581564" w:rsidP="00012C8F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способствует развитию образного мышления: ведь ребенок, создавая конструкцию, должен ориентироваться на некоторый образ того, что получится.</w:t>
      </w:r>
    </w:p>
    <w:p w:rsidR="00581564" w:rsidRPr="00480E65" w:rsidRDefault="00581564" w:rsidP="00480E65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конструкторская деятельность предполагает анализ постройки, описание пространственного расположения отдельных деталей, планирование своих действий и отчета о проделанных действиях - развивается речь детей, расш</w:t>
      </w:r>
      <w:r w:rsidR="00480E65" w:rsidRPr="004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иряется их словарный запас, г</w:t>
      </w:r>
      <w:r w:rsidRPr="004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лазомер. Все это крайне важно для дальнейшего развития мышления.</w:t>
      </w:r>
    </w:p>
    <w:p w:rsidR="00581564" w:rsidRPr="001660CB" w:rsidRDefault="00581564" w:rsidP="00480E6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деятельности формирует такие качества, как усидчивость, внимательность, самостоятельность, организованность (умение планировать свою деятельность, и доводить начатое дело до конца).</w:t>
      </w:r>
    </w:p>
    <w:p w:rsidR="00581564" w:rsidRPr="001660CB" w:rsidRDefault="00581564" w:rsidP="00012C8F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самое главное - конструирование предоставляет большие возможности для фантазии, воображения и позволяет ребенку чувствовать себя творцом.</w:t>
      </w:r>
    </w:p>
    <w:p w:rsidR="00581564" w:rsidRPr="001660CB" w:rsidRDefault="00581564" w:rsidP="0001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конструктором полезны всем: девочкам и мальчикам, совсем маленьким детишкам и школьникам.</w:t>
      </w:r>
    </w:p>
    <w:p w:rsidR="00581564" w:rsidRPr="001660CB" w:rsidRDefault="00480E65" w:rsidP="0001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1564"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старшему дошкольному возрасту конструирование становится самостоятельной деятельностью и интересно ребенку уже само по себе, как возможность создания чего-либо. Постройки детей становятся более сложными и интересными, в них используется большее количество разнообразных строительных деталей. Зачастую они превращаются в сюжетные композиции (города, автозаправочные станции, сказочные королевства, зоопарк). Созерцание готового результата собственных усилий вызывает у ребенка радость, эстетическое удовольствие и чувство уверенности в своих силах. Поэтому не разрушайте построек и не заставляйте детей каждый раз после игры непременно убирать все на место!!! Такие постройки ребенок может обыгрывать в течение нескольких дней.</w:t>
      </w:r>
    </w:p>
    <w:p w:rsidR="00581564" w:rsidRPr="001660CB" w:rsidRDefault="00581564" w:rsidP="0001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появляется все больше тематических наборов для конструирования. Они включают как детали для конструирования, так и фигурки животных, человечков или растений. Такие наборы дают возможность моделировать ту или иную среду: зоопарк, теремок, фермерское хозяйство, замок. Часто такие игрушки имеют очень ограниченные возможности непосредственно для конструирования, однако они открывают богатые возможности для игры. Персонажи - куколки и животные небольших, удобных для ребенка размеров, позволяют разыгрывать разнообразные сюжеты: сказочные, бытовые, увиденные на улице и дома или самостоятельно придуманные. Следующие, уже традиционные для нас - блочные конструкторы из пластмассы. Самый известный такой конструктор «</w:t>
      </w:r>
      <w:proofErr w:type="spellStart"/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Появившийся в 50-х годах прошлого века, он произвел революцию и положил начало бурному развитию конструкторов. В отличие от строительных наборов, «</w:t>
      </w:r>
      <w:proofErr w:type="spellStart"/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предложил детали, ко</w:t>
      </w:r>
      <w:r w:rsidR="003738DE"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торые скреплялись </w:t>
      </w:r>
      <w:r w:rsidR="003738DE"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между собой. В </w:t>
      </w: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полученные постройки были прочными и устойчивыми, что по достоинству оценили дети всего мира. Современные конструкторы «</w:t>
      </w:r>
      <w:proofErr w:type="spellStart"/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обладают большим разнообразием: есть варианты и для самых маленьких, и для младших школьников. Для каждого возраста разработаны удобные по размеру детали (крупные - для малышей, более мелкие - для детей постарше).</w:t>
      </w:r>
    </w:p>
    <w:p w:rsidR="00581564" w:rsidRPr="001660CB" w:rsidRDefault="00480E65" w:rsidP="00480E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81564"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Возможна постройка домов и конструирование различной техники. В наборах обычно есть дополнительные детали в виде окон, колес и т.п.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81564"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Сделанная из такого конструктора машинка будет легко катиться по столу или полу, а построенный дом не развалится.</w:t>
      </w:r>
    </w:p>
    <w:p w:rsidR="00581564" w:rsidRPr="001660CB" w:rsidRDefault="00480E65" w:rsidP="0001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81564"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Блочные конструкторы также могут быть тематическими и содержать фигурки людей и животных. Ребенок может играть, а из деталей конструктора по необходимости создавать новое пространство для игры. Характерной особенностью таких конструкторов является совместимость деталей с любыми аналогичными наборами данной фирмы. Это позволяет значительно расширить игровые и строительные возможности конструктора.</w:t>
      </w:r>
    </w:p>
    <w:p w:rsidR="00581564" w:rsidRPr="001660CB" w:rsidRDefault="00581564" w:rsidP="0001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давно в наших магазинах появились магнитные конструкторы, из которых можно создавать необычные по форме и свойствам поделки. Они состоят из намагниченных деталей и металлических шариков. Конструируя, ребенок сможет "потрогать руками" магниты и увидеть их свойства. Использование магнитных свойств позволяет создавать оригинальные постройки: разнообразные архитектурные строения, конструкции с вращающимися частями, технику, модели животных и многое другое.</w:t>
      </w:r>
    </w:p>
    <w:p w:rsidR="00581564" w:rsidRPr="001660CB" w:rsidRDefault="00581564" w:rsidP="00012C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родителей - сделать купленный конструктор интересным и привлекательным для ребенка: поиграйте вместе с ним, придумайте оригинальное задание. С другой стороны, не следует все время показывать и объяснять, как и что надо сделать: дайте возможность ему самому поэкспериментировать с материалом и что-нибудь придумать. Как и во всех видах продуктивной деятельности, в конструировании есть опасность «</w:t>
      </w:r>
      <w:proofErr w:type="spellStart"/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застреваний</w:t>
      </w:r>
      <w:proofErr w:type="spellEnd"/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шаблонах и образцах. Поэтому необходимо вовремя </w:t>
      </w:r>
      <w:r w:rsidRPr="0016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подтолкнуть детей к поиску новых форм и идей, помочь включить конструирование в игру. И тогда ваш ребенок сможет выразить себя и создать свой собственный уникальный мир.</w:t>
      </w:r>
    </w:p>
    <w:p w:rsidR="00B47254" w:rsidRPr="001660CB" w:rsidRDefault="00B47254" w:rsidP="00012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54" w:rsidRPr="001660CB" w:rsidRDefault="00B47254" w:rsidP="00480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254" w:rsidRPr="001660CB" w:rsidRDefault="00F61348" w:rsidP="00480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0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4720" cy="34747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554" cy="3468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254" w:rsidRPr="001660CB" w:rsidRDefault="00B47254">
      <w:pPr>
        <w:rPr>
          <w:rFonts w:ascii="Times New Roman" w:hAnsi="Times New Roman" w:cs="Times New Roman"/>
          <w:sz w:val="28"/>
          <w:szCs w:val="28"/>
        </w:rPr>
      </w:pPr>
    </w:p>
    <w:p w:rsidR="00B47254" w:rsidRPr="001660CB" w:rsidRDefault="00B47254">
      <w:pPr>
        <w:rPr>
          <w:rFonts w:ascii="Times New Roman" w:hAnsi="Times New Roman" w:cs="Times New Roman"/>
          <w:sz w:val="28"/>
          <w:szCs w:val="28"/>
        </w:rPr>
      </w:pPr>
    </w:p>
    <w:p w:rsidR="00B47254" w:rsidRPr="00480E65" w:rsidRDefault="00B47254" w:rsidP="00480E6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</w:pPr>
      <w:r w:rsidRPr="00480E65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 xml:space="preserve">Строим </w:t>
      </w:r>
      <w:r w:rsidR="00480E65" w:rsidRPr="00480E65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>замок из песка</w:t>
      </w:r>
    </w:p>
    <w:p w:rsidR="003738DE" w:rsidRPr="001660CB" w:rsidRDefault="003738DE" w:rsidP="003738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738DE" w:rsidRPr="001660CB" w:rsidRDefault="00012C8F" w:rsidP="00012C8F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Что нужно для игры в песок</w:t>
      </w:r>
      <w:r w:rsidR="0048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7254" w:rsidRPr="001660CB" w:rsidRDefault="00B47254" w:rsidP="00012C8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нужно, в сущности</w:t>
      </w:r>
      <w:r w:rsidR="0048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так мало:</w:t>
      </w:r>
    </w:p>
    <w:p w:rsidR="003738DE" w:rsidRPr="001660CB" w:rsidRDefault="003738DE" w:rsidP="00012C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Любовь, желанье, доброта,</w:t>
      </w:r>
    </w:p>
    <w:p w:rsidR="00B47254" w:rsidRPr="001660CB" w:rsidRDefault="003738DE" w:rsidP="00012C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 w:rsidR="00B47254"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тоб вера в детство не пропала.</w:t>
      </w:r>
    </w:p>
    <w:p w:rsidR="00B47254" w:rsidRPr="001660CB" w:rsidRDefault="00B47254" w:rsidP="00012C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 старый ящик из стола</w:t>
      </w:r>
    </w:p>
    <w:p w:rsidR="00B47254" w:rsidRPr="001660CB" w:rsidRDefault="00B47254" w:rsidP="00012C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Покрасим голубою краской.</w:t>
      </w:r>
    </w:p>
    <w:p w:rsidR="00B47254" w:rsidRPr="001660CB" w:rsidRDefault="00B47254" w:rsidP="00012C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Горсть золотистого песка</w:t>
      </w:r>
    </w:p>
    <w:p w:rsidR="00B47254" w:rsidRPr="001660CB" w:rsidRDefault="00B47254" w:rsidP="00012C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Туда вольётся дивной сказкой.</w:t>
      </w:r>
    </w:p>
    <w:p w:rsidR="00B47254" w:rsidRPr="001660CB" w:rsidRDefault="00B47254" w:rsidP="00012C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Игрушек маленький набор</w:t>
      </w:r>
    </w:p>
    <w:p w:rsidR="00B47254" w:rsidRPr="001660CB" w:rsidRDefault="00B47254" w:rsidP="00012C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Возьмём в игру…</w:t>
      </w:r>
    </w:p>
    <w:p w:rsidR="00B47254" w:rsidRPr="001660CB" w:rsidRDefault="00B47254" w:rsidP="00012C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Подобно Богу</w:t>
      </w:r>
    </w:p>
    <w:p w:rsidR="00B47254" w:rsidRPr="001660CB" w:rsidRDefault="00B47254" w:rsidP="00012C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 создадим свой мир чудес,</w:t>
      </w:r>
    </w:p>
    <w:p w:rsidR="00B47254" w:rsidRPr="001660CB" w:rsidRDefault="00B47254" w:rsidP="00012C8F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Пройдя познания дорогу!</w:t>
      </w:r>
    </w:p>
    <w:p w:rsidR="00B47254" w:rsidRDefault="00B47254" w:rsidP="00B4725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Т. </w:t>
      </w:r>
      <w:proofErr w:type="spellStart"/>
      <w:r w:rsidRPr="0016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Грабенко</w:t>
      </w:r>
      <w:proofErr w:type="spellEnd"/>
    </w:p>
    <w:p w:rsidR="00012C8F" w:rsidRPr="001660CB" w:rsidRDefault="00012C8F" w:rsidP="00B47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водой и песком – одна из форм естественной деятельности ребёнка. Они обладают почти неограниченными возможностями и способствуют развитию ребёнка во всех аспектах.</w:t>
      </w: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Наслаждаясь летним отдыхом, порадуйте своего ребенка совместными играми! Используя свободное время на берегу моря или, гуляя с малышом на детской площадке, поиграйте с ним в песке.</w:t>
      </w: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песком — это естественный и доступный каждому ребенку вид деятельности, который развивает и приносит радость открытий и удовольствие.</w:t>
      </w: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игры с песком существенно усиливается желание ребенка узнавать что-то новое, экспериментировать, развивается «тактильная» чувствительность, формируются игровые и коммуникативные навыки.</w:t>
      </w: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играх с песком интенсивно развиваются все познавательные функции (восприятие, внимание, память, мышление, а также речь и моторика.</w:t>
      </w:r>
      <w:proofErr w:type="gramEnd"/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Песок, как и вода, способен «заземлять» отрицательную энергию, помогает снять напряжение. Доказано, что дети, которые активно играли в детстве в песке, чаще вырастают уверенными и успешными взрослыми.</w:t>
      </w: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Взаимодействуя с песком, ребёнок проявляет чудеса фантазии. Волна ли смоет им созданное, или чья-то неосторожная нога раздавит творение - ребёнок расстраивается недолго. Чаще всего он сам готов разрушить </w:t>
      </w:r>
      <w:proofErr w:type="gramStart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созданное</w:t>
      </w:r>
      <w:proofErr w:type="gramEnd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на прежнем месте с ещё большим энтузиазмом приступить к новому строительству. Один сюжет жизни завершается, уступая место следующему.</w:t>
      </w: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Организуя работу, чаше сами включайтесь в строительство, объясняйте, показывайте приемы работы с материалом, помогайте детям развивать сюжет игры.</w:t>
      </w: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задавайте ребятам такие вопросы, которые способствуют развитию у них изобретательности, стремления к творческому поиску.</w:t>
      </w: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Малышей учите сгребать песок в небольшие кучки с помощью совков и лопаток, утрамбовывать их, выкапывать в песке ямки, накладывать песок в небольшие низкие формочки и мастерить пирожки, пряники, торты и другие угощения для кукол.</w:t>
      </w: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может показать, как набирать полную форму, уплотнять в ней песок, опрокидывать ее, где необходимо по ней постучать, как поднимать, не повредив куличик. Можно научить ребят строить горки. Для этого насыпается куча песка, утрамбовывается и с помощью дощечки прокладываются спуски у горки. После этого можно строить скамеечку, ворота, стол, стул, мост (на один или два куличика, стоящих рядом, накладывается пластина). Чтобы построить заборчики, надо сгребать песок с двух сторон руками, уплотняя его, постепенно надстраивая сооружение в длину по направлению к себе.</w:t>
      </w: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с песком делают жизнь детей разнообразной и интересной, поэтому именно мы, взрослые, можем использовать песочницу в развивающих и обучающих играх и дома можно выделить уголок для игры в песок. Устанавливая ящик с песком, нужно помнить: доступ к нему должен быть свободен; песок должен быть чистым, просеянный, не слишком крупным или 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слишком мелким, влажным; песком заполняется часть ящика; перед игрой в песок необходимо закатать рукава и одеть фартук.</w:t>
      </w:r>
    </w:p>
    <w:p w:rsidR="00B47254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научить детей аккуратности и опрятности при занятии с песком. Договоритесь о правилах работы: «Если сыплешь ты песо</w:t>
      </w:r>
      <w:proofErr w:type="gramStart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рядом веник и совок». </w:t>
      </w:r>
      <w:proofErr w:type="gramStart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с песком необходимо приготовить следующие материалы: сосуды разных форм и объемов (ложечки, ведерки, чашки, баночки, формочки); природные материалы: ракушки, веточки, камни, шишки; прочие материалы: лопатки, лейки, сито, грабли, клеенчатые фартуки; коллекции миниатюрных фигурок высотой не более 8 см. (животные, персонажи, растения, постройки).</w:t>
      </w:r>
      <w:proofErr w:type="gramEnd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Словом все, что встречается в окружающем мире, может занять достойное место в вашей коллекции. Теперь у вас есть все, чтобы отправиться вместе с ребенком в увлекательное путешествие по «Стране Песочных Игр».</w:t>
      </w:r>
    </w:p>
    <w:p w:rsidR="00012C8F" w:rsidRPr="001660CB" w:rsidRDefault="00012C8F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7254" w:rsidRPr="00480E65" w:rsidRDefault="00B47254" w:rsidP="00480E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480E65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>Игры с песком в песочнице</w:t>
      </w:r>
    </w:p>
    <w:p w:rsidR="00B47254" w:rsidRPr="00480E65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480E6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ПЕСОЧНЫЕ ЧЕЛОВЕЧКИ</w:t>
      </w:r>
    </w:p>
    <w:p w:rsidR="00B47254" w:rsidRPr="001660CB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Рисуем ручками на песке. Для того</w:t>
      </w:r>
      <w:proofErr w:type="gramStart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нарисовать человечков на песке, выровняйте его и нарисуйте человечка. Потом нарисуйте человечка пальчиком ребёнка. После предложите нарисовать человечка ребёнку самостоятельно.</w:t>
      </w:r>
    </w:p>
    <w:p w:rsidR="00B47254" w:rsidRPr="00480E65" w:rsidRDefault="00B47254" w:rsidP="00012C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480E6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ИГРУШКИ-ПОТЕРЯШКИ</w:t>
      </w:r>
    </w:p>
    <w:p w:rsidR="00B47254" w:rsidRPr="001660CB" w:rsidRDefault="00B47254" w:rsidP="00012C8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Ищем игрушки в песке. Возьмите небольшие игрушки и спрячьте их в песок. Предложите их найти ребёнку, например, по форме (шарик, кубик, колечко).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у нас игрушки?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 да зверушки?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 мишкой на полу,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новая в углу,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мячик под столом,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матр</w:t>
      </w:r>
      <w:r w:rsidR="0048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шки под окном.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ещ</w:t>
      </w:r>
      <w:r w:rsidR="0048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наигрались,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игрушки разбежались.</w:t>
      </w:r>
    </w:p>
    <w:p w:rsidR="00480E65" w:rsidRDefault="00480E65" w:rsidP="00B472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7254" w:rsidRPr="00480E65" w:rsidRDefault="00B47254" w:rsidP="00B47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480E6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МАЛЕНЬКИЙ ХУДОЖНИК</w:t>
      </w:r>
    </w:p>
    <w:p w:rsidR="00B47254" w:rsidRPr="001660CB" w:rsidRDefault="00B47254" w:rsidP="00012C8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Рисуем палочкой на песке. Для рисунков на песке его надо немного увлажнить. Возьмите на прогулку бутылку с водой и лопатку, чтобы разравнивать песок и стирать рисунки. Рисовать палочкой очень увлекательно.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листочке из альбома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всегда рисую дома,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улице могу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песке и на снегу</w:t>
      </w:r>
    </w:p>
    <w:p w:rsidR="0028110B" w:rsidRPr="001660CB" w:rsidRDefault="0028110B" w:rsidP="00B472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7254" w:rsidRPr="00480E65" w:rsidRDefault="00B47254" w:rsidP="00B47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480E6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МАТРЁШКИ.</w:t>
      </w:r>
    </w:p>
    <w:p w:rsidR="00B47254" w:rsidRPr="001660CB" w:rsidRDefault="00B47254" w:rsidP="00012C8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Выкладываем на песке контуры из природного материала. Для того, чтобы сделать бусы для матрёшки, нарисуйте на песке круг и попросите ребёнка выложить по его контуру камешки</w:t>
      </w:r>
      <w:proofErr w:type="gramStart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</w:t>
      </w:r>
      <w:proofErr w:type="gramEnd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 же способом можно выложить и саму матрёшку.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хорошеньких матрёшек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Сарафанчики в горошек,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разноцветные.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Издали приметные.</w:t>
      </w:r>
    </w:p>
    <w:p w:rsidR="00B47254" w:rsidRPr="00480E65" w:rsidRDefault="00B47254" w:rsidP="00B47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480E6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bdr w:val="none" w:sz="0" w:space="0" w:color="auto" w:frame="1"/>
          <w:lang w:eastAsia="ru-RU"/>
        </w:rPr>
        <w:t>ТИГР В КЛЕТКЕ.</w:t>
      </w:r>
    </w:p>
    <w:p w:rsidR="00B47254" w:rsidRPr="001660CB" w:rsidRDefault="00B47254" w:rsidP="00012C8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Зоопарк в песочнице. Для того</w:t>
      </w:r>
      <w:proofErr w:type="gramStart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посадить тигра в клетку, нам понадобятся веточки и тонкие палочки. Нарисуйте на песке контур клетки. Предложите ребёнку по этому контуру втыкать палочки, посадите туда тигра. При желании можно устроить целый зоопарк в песочнице.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тигра страшные клыки,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когти очень велики.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боятся тигра детки,</w:t>
      </w:r>
    </w:p>
    <w:p w:rsidR="00B47254" w:rsidRPr="001660CB" w:rsidRDefault="00B47254" w:rsidP="00B47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тигр в клетке!</w:t>
      </w:r>
    </w:p>
    <w:p w:rsidR="00B47254" w:rsidRPr="001660CB" w:rsidRDefault="00553C1C" w:rsidP="00B472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B47254" w:rsidRPr="001660CB" w:rsidRDefault="00B47254">
      <w:pPr>
        <w:rPr>
          <w:rFonts w:ascii="Times New Roman" w:hAnsi="Times New Roman" w:cs="Times New Roman"/>
          <w:sz w:val="28"/>
          <w:szCs w:val="28"/>
        </w:rPr>
      </w:pPr>
    </w:p>
    <w:p w:rsidR="00B47254" w:rsidRPr="00480E65" w:rsidRDefault="00012C8F" w:rsidP="00480E65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FF0000"/>
          <w:sz w:val="40"/>
          <w:szCs w:val="40"/>
        </w:rPr>
      </w:pPr>
      <w:r w:rsidRPr="00480E65">
        <w:rPr>
          <w:b/>
          <w:color w:val="FF0000"/>
          <w:sz w:val="40"/>
          <w:szCs w:val="40"/>
        </w:rPr>
        <w:t>Веселые постройки зимой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С приходом зимы, казалось бы, снижается двигательная активность ребенка на площадке ввиду массивной одежды и погодных условий. Однако, это не так. На </w:t>
      </w:r>
      <w:r w:rsidR="00553C1C" w:rsidRPr="00012C8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детской площадке</w:t>
      </w:r>
      <w:r w:rsidRPr="001660CB">
        <w:rPr>
          <w:color w:val="111111"/>
          <w:sz w:val="28"/>
          <w:szCs w:val="28"/>
        </w:rPr>
        <w:t>, без особых денежных затрат можно изготовить большое количество </w:t>
      </w:r>
      <w:r w:rsidRPr="00012C8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построек из снега</w:t>
      </w:r>
      <w:r w:rsidRPr="00012C8F">
        <w:rPr>
          <w:b/>
          <w:color w:val="111111"/>
          <w:sz w:val="28"/>
          <w:szCs w:val="28"/>
        </w:rPr>
        <w:t>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С удовольствием малыши катаются с ледяной горки. Делают горку так. Снег скатывают комьями и складывают их в кучу, чтобы получилась горка. Снег утрамбовывают, затем срезают лишнее и делают барьер. Наверху горки устраивают площадку, а сбоку лесенку. Верхнюю площадку можно посыпать песком, чтобы дети не падали. В первый мороз горку слегка обрызгивают холодной водой, которая, замерзая, создает ледяную корку. После этого воду можно лить более интенсивно и намораживать лед требуемой толщины </w:t>
      </w:r>
      <w:r w:rsidRPr="001660CB">
        <w:rPr>
          <w:i/>
          <w:iCs/>
          <w:color w:val="111111"/>
          <w:sz w:val="28"/>
          <w:szCs w:val="28"/>
          <w:bdr w:val="none" w:sz="0" w:space="0" w:color="auto" w:frame="1"/>
        </w:rPr>
        <w:t>(5 см)</w:t>
      </w:r>
      <w:r w:rsidRPr="001660CB">
        <w:rPr>
          <w:color w:val="111111"/>
          <w:sz w:val="28"/>
          <w:szCs w:val="28"/>
        </w:rPr>
        <w:t xml:space="preserve">. Поливать горку теплой водой комнатной температуры не следует, т. к. могут появиться проталины. В большие морозы, когда снег рыхлый </w:t>
      </w:r>
      <w:r w:rsidRPr="003220A4">
        <w:rPr>
          <w:color w:val="111111"/>
          <w:sz w:val="28"/>
          <w:szCs w:val="28"/>
        </w:rPr>
        <w:t>и</w:t>
      </w:r>
      <w:r w:rsidRPr="00012C8F">
        <w:rPr>
          <w:b/>
          <w:color w:val="111111"/>
          <w:sz w:val="28"/>
          <w:szCs w:val="28"/>
        </w:rPr>
        <w:t> </w:t>
      </w:r>
      <w:r w:rsidRPr="00012C8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снежные</w:t>
      </w:r>
      <w:r w:rsidRPr="001660CB">
        <w:rPr>
          <w:color w:val="111111"/>
          <w:sz w:val="28"/>
          <w:szCs w:val="28"/>
        </w:rPr>
        <w:t> комья нельзя скатать, снег просто сгребают в кучу и уминают ногами </w:t>
      </w:r>
      <w:r w:rsidRPr="001660C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12C8F">
        <w:rPr>
          <w:iCs/>
          <w:color w:val="111111"/>
          <w:sz w:val="28"/>
          <w:szCs w:val="28"/>
          <w:bdr w:val="none" w:sz="0" w:space="0" w:color="auto" w:frame="1"/>
        </w:rPr>
        <w:t>благодаря этому он становится пластичным</w:t>
      </w:r>
      <w:r w:rsidRPr="001660C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660CB">
        <w:rPr>
          <w:color w:val="111111"/>
          <w:sz w:val="28"/>
          <w:szCs w:val="28"/>
        </w:rPr>
        <w:t>. Высота ледяной горки может быть 1-1,2 м для малышей и 1,5-2 м для старших детей. Горку можно украсить цветными льдинками, лентами, расписать яркими красками, обливая подкрашенной водой.</w:t>
      </w:r>
    </w:p>
    <w:p w:rsidR="00B47254" w:rsidRPr="00012C8F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 xml:space="preserve">Большую популярность у дошкольников вызывает </w:t>
      </w:r>
      <w:r w:rsidRPr="00012C8F">
        <w:rPr>
          <w:color w:val="111111"/>
          <w:sz w:val="28"/>
          <w:szCs w:val="28"/>
        </w:rPr>
        <w:t>игра в </w:t>
      </w:r>
      <w:r w:rsidRPr="00012C8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снежки</w:t>
      </w:r>
      <w:r w:rsidRPr="00012C8F">
        <w:rPr>
          <w:b/>
          <w:color w:val="111111"/>
          <w:sz w:val="28"/>
          <w:szCs w:val="28"/>
        </w:rPr>
        <w:t>.</w:t>
      </w:r>
      <w:r w:rsidRPr="00012C8F">
        <w:rPr>
          <w:color w:val="111111"/>
          <w:sz w:val="28"/>
          <w:szCs w:val="28"/>
        </w:rPr>
        <w:t xml:space="preserve"> Для этого можно выполнить различные </w:t>
      </w:r>
      <w:r w:rsidRPr="00012C8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снежные постройки</w:t>
      </w:r>
      <w:r w:rsidRPr="00012C8F">
        <w:rPr>
          <w:b/>
          <w:color w:val="111111"/>
          <w:sz w:val="28"/>
          <w:szCs w:val="28"/>
        </w:rPr>
        <w:t>: </w:t>
      </w:r>
      <w:r w:rsidRPr="00012C8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крепости</w:t>
      </w:r>
      <w:r w:rsidRPr="00012C8F">
        <w:rPr>
          <w:color w:val="111111"/>
          <w:sz w:val="28"/>
          <w:szCs w:val="28"/>
        </w:rPr>
        <w:t>, валы, пещеры и лабиринты с отвер</w:t>
      </w:r>
      <w:r w:rsidR="00B24F52">
        <w:rPr>
          <w:color w:val="111111"/>
          <w:sz w:val="28"/>
          <w:szCs w:val="28"/>
        </w:rPr>
        <w:t xml:space="preserve">стиями для </w:t>
      </w:r>
      <w:proofErr w:type="spellStart"/>
      <w:r w:rsidR="00B24F52">
        <w:rPr>
          <w:color w:val="111111"/>
          <w:sz w:val="28"/>
          <w:szCs w:val="28"/>
        </w:rPr>
        <w:t>под</w:t>
      </w:r>
      <w:r w:rsidR="00480E65">
        <w:rPr>
          <w:color w:val="111111"/>
          <w:sz w:val="28"/>
          <w:szCs w:val="28"/>
        </w:rPr>
        <w:t>л</w:t>
      </w:r>
      <w:r w:rsidRPr="00012C8F">
        <w:rPr>
          <w:color w:val="111111"/>
          <w:sz w:val="28"/>
          <w:szCs w:val="28"/>
        </w:rPr>
        <w:t>езания</w:t>
      </w:r>
      <w:proofErr w:type="spellEnd"/>
      <w:r w:rsidRPr="00012C8F">
        <w:rPr>
          <w:color w:val="111111"/>
          <w:sz w:val="28"/>
          <w:szCs w:val="28"/>
        </w:rPr>
        <w:t>.</w:t>
      </w:r>
    </w:p>
    <w:p w:rsidR="00B47254" w:rsidRPr="00012C8F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2C8F">
        <w:rPr>
          <w:color w:val="111111"/>
          <w:sz w:val="28"/>
          <w:szCs w:val="28"/>
        </w:rPr>
        <w:lastRenderedPageBreak/>
        <w:t>Радость у детей вызывают выполненные из снега </w:t>
      </w:r>
      <w:r w:rsidRPr="00012C8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крепости</w:t>
      </w:r>
      <w:r w:rsidRPr="00012C8F">
        <w:rPr>
          <w:color w:val="111111"/>
          <w:sz w:val="28"/>
          <w:szCs w:val="28"/>
        </w:rPr>
        <w:t>, всевозможные </w:t>
      </w:r>
      <w:r w:rsidRPr="00012C8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постройки</w:t>
      </w:r>
      <w:r w:rsidRPr="00012C8F">
        <w:rPr>
          <w:color w:val="111111"/>
          <w:sz w:val="28"/>
          <w:szCs w:val="28"/>
        </w:rPr>
        <w:t>, напоминающие палубу или капитанский мостик к</w:t>
      </w:r>
      <w:r w:rsidR="00B24F52">
        <w:rPr>
          <w:color w:val="111111"/>
          <w:sz w:val="28"/>
          <w:szCs w:val="28"/>
        </w:rPr>
        <w:t xml:space="preserve">орабля, автотранспорт и пр. Для </w:t>
      </w:r>
      <w:r w:rsidRPr="00012C8F">
        <w:rPr>
          <w:color w:val="111111"/>
          <w:sz w:val="28"/>
          <w:szCs w:val="28"/>
        </w:rPr>
        <w:t>крупногабаритных </w:t>
      </w:r>
      <w:r w:rsidRPr="00012C8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снежных построек</w:t>
      </w:r>
      <w:r w:rsidRPr="00012C8F">
        <w:rPr>
          <w:color w:val="111111"/>
          <w:sz w:val="28"/>
          <w:szCs w:val="28"/>
        </w:rPr>
        <w:t> можно использовать каркасы (фанерные ящики, доски и пр., которые укрепляют мокрым снегом</w:t>
      </w:r>
      <w:r w:rsidR="00B24F52">
        <w:rPr>
          <w:color w:val="111111"/>
          <w:sz w:val="28"/>
          <w:szCs w:val="28"/>
        </w:rPr>
        <w:t>)</w:t>
      </w:r>
      <w:r w:rsidRPr="00012C8F">
        <w:rPr>
          <w:color w:val="111111"/>
          <w:sz w:val="28"/>
          <w:szCs w:val="28"/>
        </w:rPr>
        <w:t>.</w:t>
      </w:r>
    </w:p>
    <w:p w:rsidR="00B47254" w:rsidRPr="00012C8F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12C8F">
        <w:rPr>
          <w:color w:val="111111"/>
          <w:sz w:val="28"/>
          <w:szCs w:val="28"/>
        </w:rPr>
        <w:t>Для выполнения </w:t>
      </w:r>
      <w:r w:rsidRPr="00012C8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построек</w:t>
      </w:r>
      <w:r w:rsidRPr="00012C8F">
        <w:rPr>
          <w:b/>
          <w:color w:val="111111"/>
          <w:sz w:val="28"/>
          <w:szCs w:val="28"/>
        </w:rPr>
        <w:t> </w:t>
      </w:r>
      <w:r w:rsidRPr="00012C8F">
        <w:rPr>
          <w:color w:val="111111"/>
          <w:sz w:val="28"/>
          <w:szCs w:val="28"/>
        </w:rPr>
        <w:t>снег сгребают в груды на спланированные заранее места будущих </w:t>
      </w:r>
      <w:r w:rsidRPr="00012C8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построек</w:t>
      </w:r>
      <w:r w:rsidRPr="00012C8F">
        <w:rPr>
          <w:b/>
          <w:color w:val="111111"/>
          <w:sz w:val="28"/>
          <w:szCs w:val="28"/>
        </w:rPr>
        <w:t>.</w:t>
      </w:r>
      <w:r w:rsidRPr="00012C8F">
        <w:rPr>
          <w:color w:val="111111"/>
          <w:sz w:val="28"/>
          <w:szCs w:val="28"/>
        </w:rPr>
        <w:t xml:space="preserve"> В этой работе дети помогают взрослым, с удовольствием носят снег на лопатах, в ведрах и корзинах.</w:t>
      </w:r>
    </w:p>
    <w:p w:rsidR="00B47254" w:rsidRPr="001660CB" w:rsidRDefault="00B47254" w:rsidP="00012C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Из снега можно слепить фигуры животных и персонажи из сказок. Фигурки раскрашивают разведенной гуашью, разноцветными лентами или тканевыми лоскутами.</w:t>
      </w:r>
    </w:p>
    <w:p w:rsidR="00B47254" w:rsidRPr="001660CB" w:rsidRDefault="00B47254" w:rsidP="00012C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Можно с помощью снега вылепить целые сюжетные площадки.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 xml:space="preserve">Если используются краски, то они должны быть не химического, а растительного происхождения - пищевые красители, свекольный или морковный сок. </w:t>
      </w:r>
      <w:r w:rsidRPr="009339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Снежные </w:t>
      </w:r>
      <w:r w:rsidR="00B72F95" w:rsidRPr="009339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постройки необходимые  для развития ребенка</w:t>
      </w:r>
      <w:r w:rsidR="00933997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</w:p>
    <w:p w:rsidR="00B47254" w:rsidRPr="001660CB" w:rsidRDefault="00B47254" w:rsidP="00012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799" w:rsidRPr="00C63799" w:rsidRDefault="00F61348" w:rsidP="00C63799">
      <w:pPr>
        <w:jc w:val="center"/>
        <w:rPr>
          <w:rStyle w:val="a5"/>
          <w:color w:val="FF0000"/>
          <w:sz w:val="40"/>
          <w:szCs w:val="40"/>
          <w:bdr w:val="none" w:sz="0" w:space="0" w:color="auto" w:frame="1"/>
        </w:rPr>
      </w:pPr>
      <w:r w:rsidRPr="00C63799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141220" cy="2141220"/>
            <wp:effectExtent l="19050" t="0" r="0" b="0"/>
            <wp:wrapSquare wrapText="bothSides"/>
            <wp:docPr id="10" name="Рисунок 10" descr="Конструктор «Строитель», 115 деталей (486603) - Купить по цене от 713.00  руб. | Интернет магазин SIMA-LAN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нструктор «Строитель», 115 деталей (486603) - Купить по цене от 713.00  руб. | Интернет магазин SIMA-LAND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799" w:rsidRPr="00C63799">
        <w:rPr>
          <w:rStyle w:val="a5"/>
          <w:color w:val="FF0000"/>
          <w:sz w:val="40"/>
          <w:szCs w:val="40"/>
          <w:bdr w:val="none" w:sz="0" w:space="0" w:color="auto" w:frame="1"/>
        </w:rPr>
        <w:t>К</w:t>
      </w:r>
      <w:r w:rsidR="00B47254" w:rsidRPr="00C63799">
        <w:rPr>
          <w:rStyle w:val="a5"/>
          <w:color w:val="FF0000"/>
          <w:sz w:val="40"/>
          <w:szCs w:val="40"/>
          <w:bdr w:val="none" w:sz="0" w:space="0" w:color="auto" w:frame="1"/>
        </w:rPr>
        <w:t>онструировани</w:t>
      </w:r>
      <w:r w:rsidR="00C63799" w:rsidRPr="00C63799">
        <w:rPr>
          <w:rStyle w:val="a5"/>
          <w:color w:val="FF0000"/>
          <w:sz w:val="40"/>
          <w:szCs w:val="40"/>
          <w:bdr w:val="none" w:sz="0" w:space="0" w:color="auto" w:frame="1"/>
        </w:rPr>
        <w:t>е</w:t>
      </w:r>
      <w:r w:rsidR="00B47254" w:rsidRPr="00C63799">
        <w:rPr>
          <w:rStyle w:val="a5"/>
          <w:color w:val="FF0000"/>
          <w:sz w:val="40"/>
          <w:szCs w:val="40"/>
          <w:bdr w:val="none" w:sz="0" w:space="0" w:color="auto" w:frame="1"/>
        </w:rPr>
        <w:t xml:space="preserve"> из бумаги и картона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339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1660CB">
        <w:rPr>
          <w:color w:val="111111"/>
          <w:sz w:val="28"/>
          <w:szCs w:val="28"/>
        </w:rPr>
        <w:t> и ручной труд имеют большое </w:t>
      </w:r>
      <w:r w:rsidRPr="009339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значение для развития</w:t>
      </w:r>
      <w:r w:rsidR="00C6379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339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1660CB">
        <w:rPr>
          <w:color w:val="111111"/>
          <w:sz w:val="28"/>
          <w:szCs w:val="28"/>
        </w:rPr>
        <w:t> и его подготовки к обучению к школе.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Эти виды деятельности </w:t>
      </w:r>
      <w:r w:rsidRPr="001660CB">
        <w:rPr>
          <w:rStyle w:val="a5"/>
          <w:color w:val="111111"/>
          <w:sz w:val="28"/>
          <w:szCs w:val="28"/>
          <w:bdr w:val="none" w:sz="0" w:space="0" w:color="auto" w:frame="1"/>
        </w:rPr>
        <w:t>з</w:t>
      </w:r>
      <w:r w:rsidRPr="009339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начительно</w:t>
      </w:r>
      <w:r w:rsidRPr="001660CB">
        <w:rPr>
          <w:color w:val="111111"/>
          <w:sz w:val="28"/>
          <w:szCs w:val="28"/>
        </w:rPr>
        <w:t> расширяют кругозор детей, их знания о свойствах материалов и возможностях их применения на занятиях </w:t>
      </w:r>
      <w:r w:rsidRPr="009339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1660CB">
        <w:rPr>
          <w:color w:val="111111"/>
          <w:sz w:val="28"/>
          <w:szCs w:val="28"/>
        </w:rPr>
        <w:t xml:space="preserve"> постигают первые навыки планирования предстоящей работы. Учатся намечать последовательность её выполнения, проводить простейший анализ, делать выводы. Дети осваивают приемы работы с </w:t>
      </w:r>
      <w:r w:rsidRPr="001660CB">
        <w:rPr>
          <w:color w:val="111111"/>
          <w:sz w:val="28"/>
          <w:szCs w:val="28"/>
        </w:rPr>
        <w:lastRenderedPageBreak/>
        <w:t>различными материалами, знакомятся с инструментами и способами работы с ними.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Когда мы говорим о </w:t>
      </w:r>
      <w:r w:rsidRPr="009339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бумаге</w:t>
      </w:r>
      <w:r w:rsidRPr="001660CB">
        <w:rPr>
          <w:color w:val="111111"/>
          <w:sz w:val="28"/>
          <w:szCs w:val="28"/>
        </w:rPr>
        <w:t>, то каждый знает, что это самый распространенный в работе с детьми материал.</w:t>
      </w:r>
    </w:p>
    <w:p w:rsidR="00C63799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Работа с </w:t>
      </w:r>
      <w:r w:rsidRPr="009339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бумагой и картоном</w:t>
      </w:r>
      <w:r w:rsidRPr="001660CB">
        <w:rPr>
          <w:color w:val="111111"/>
          <w:sz w:val="28"/>
          <w:szCs w:val="28"/>
        </w:rPr>
        <w:t> способствует эстетическому </w:t>
      </w:r>
      <w:r w:rsidRPr="0093399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1660CB">
        <w:rPr>
          <w:color w:val="111111"/>
          <w:sz w:val="28"/>
          <w:szCs w:val="28"/>
        </w:rPr>
        <w:t>:</w:t>
      </w:r>
      <w:r w:rsidR="00C63799">
        <w:rPr>
          <w:color w:val="111111"/>
          <w:sz w:val="28"/>
          <w:szCs w:val="28"/>
        </w:rPr>
        <w:t xml:space="preserve"> 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- дети правильно учатся подбирать цветные сочетания</w:t>
      </w:r>
    </w:p>
    <w:p w:rsidR="00B47254" w:rsidRPr="001660CB" w:rsidRDefault="00B47254" w:rsidP="00012C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- грамотно составлять композицию</w:t>
      </w:r>
    </w:p>
    <w:p w:rsidR="00B47254" w:rsidRPr="001660CB" w:rsidRDefault="00B47254" w:rsidP="00012C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- выбирать форму</w:t>
      </w:r>
    </w:p>
    <w:p w:rsidR="00B47254" w:rsidRPr="001660CB" w:rsidRDefault="00B47254" w:rsidP="00012C8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- привыкают к аккуратности и бережному отношению к материалу.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Выполняя изделия из </w:t>
      </w:r>
      <w:r w:rsidRPr="00405AA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 и картона</w:t>
      </w:r>
      <w:r w:rsidRPr="00405AA4">
        <w:rPr>
          <w:b/>
          <w:color w:val="111111"/>
          <w:sz w:val="28"/>
          <w:szCs w:val="28"/>
        </w:rPr>
        <w:t>, </w:t>
      </w:r>
      <w:r w:rsidRPr="00405AA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1660CB">
        <w:rPr>
          <w:color w:val="111111"/>
          <w:sz w:val="28"/>
          <w:szCs w:val="28"/>
        </w:rPr>
        <w:t> получает дополнительные знания и практические умения, расширяя одновременно свой кругозор. </w:t>
      </w:r>
      <w:r w:rsidRPr="00405AA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Конструирование развивает</w:t>
      </w:r>
      <w:r w:rsidRPr="001660CB">
        <w:rPr>
          <w:color w:val="111111"/>
          <w:sz w:val="28"/>
          <w:szCs w:val="28"/>
        </w:rPr>
        <w:t> представления о возможностях предметов, дети учатся моделировать, находить неожиданные варианты их использования.</w:t>
      </w:r>
    </w:p>
    <w:p w:rsidR="00B47254" w:rsidRPr="002C3837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Помимо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2C3837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интеллекта</w:t>
      </w:r>
      <w:r w:rsidR="00C63799">
        <w:rPr>
          <w:color w:val="111111"/>
          <w:sz w:val="28"/>
          <w:szCs w:val="28"/>
        </w:rPr>
        <w:t xml:space="preserve"> </w:t>
      </w:r>
      <w:r w:rsidRPr="001660CB">
        <w:rPr>
          <w:color w:val="111111"/>
          <w:sz w:val="28"/>
          <w:szCs w:val="28"/>
        </w:rPr>
        <w:t>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</w:t>
      </w:r>
      <w:r w:rsidR="00C6379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ваются</w:t>
      </w:r>
      <w:r w:rsidRPr="001660CB">
        <w:rPr>
          <w:color w:val="111111"/>
          <w:sz w:val="28"/>
          <w:szCs w:val="28"/>
        </w:rPr>
        <w:t> творчески</w:t>
      </w:r>
      <w:r w:rsidR="00C63799">
        <w:rPr>
          <w:color w:val="111111"/>
          <w:sz w:val="28"/>
          <w:szCs w:val="28"/>
        </w:rPr>
        <w:t>е</w:t>
      </w:r>
      <w:r w:rsidRPr="001660CB">
        <w:rPr>
          <w:color w:val="111111"/>
          <w:sz w:val="28"/>
          <w:szCs w:val="28"/>
        </w:rPr>
        <w:t xml:space="preserve"> способност</w:t>
      </w:r>
      <w:r w:rsidR="00C63799">
        <w:rPr>
          <w:color w:val="111111"/>
          <w:sz w:val="28"/>
          <w:szCs w:val="28"/>
        </w:rPr>
        <w:t>и</w:t>
      </w:r>
      <w:r w:rsidRPr="001660CB">
        <w:rPr>
          <w:color w:val="111111"/>
          <w:sz w:val="28"/>
          <w:szCs w:val="28"/>
        </w:rPr>
        <w:t xml:space="preserve"> и воображени</w:t>
      </w:r>
      <w:r w:rsidR="00C63799">
        <w:rPr>
          <w:color w:val="111111"/>
          <w:sz w:val="28"/>
          <w:szCs w:val="28"/>
        </w:rPr>
        <w:t>е</w:t>
      </w:r>
      <w:r w:rsidRPr="001660CB">
        <w:rPr>
          <w:color w:val="111111"/>
          <w:sz w:val="28"/>
          <w:szCs w:val="28"/>
        </w:rPr>
        <w:t xml:space="preserve"> детей.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Бумажное конструирование</w:t>
      </w:r>
      <w:r w:rsidRPr="001660CB">
        <w:rPr>
          <w:color w:val="111111"/>
          <w:sz w:val="28"/>
          <w:szCs w:val="28"/>
        </w:rPr>
        <w:t xml:space="preserve"> загружа</w:t>
      </w:r>
      <w:r w:rsidR="00C63799">
        <w:rPr>
          <w:color w:val="111111"/>
          <w:sz w:val="28"/>
          <w:szCs w:val="28"/>
        </w:rPr>
        <w:t>ет</w:t>
      </w:r>
      <w:r w:rsidRPr="001660CB">
        <w:rPr>
          <w:color w:val="111111"/>
          <w:sz w:val="28"/>
          <w:szCs w:val="28"/>
        </w:rPr>
        <w:t xml:space="preserve"> обе руки, тем самым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развивая</w:t>
      </w:r>
      <w:r w:rsidRPr="002C3837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творческие способности детей, которые позволят им создавать нечто новое, неповторимое и оригинальное. Творить своими руками,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значит</w:t>
      </w:r>
      <w:r w:rsidRPr="001660CB">
        <w:rPr>
          <w:color w:val="111111"/>
          <w:sz w:val="28"/>
          <w:szCs w:val="28"/>
        </w:rPr>
        <w:t xml:space="preserve"> приобретать бесценный жизненный опыт. Важный аспект, от которого зависит успешное обучение детей в дальнейшем </w:t>
      </w:r>
      <w:r w:rsidRPr="002C3837">
        <w:rPr>
          <w:b/>
          <w:color w:val="111111"/>
          <w:sz w:val="28"/>
          <w:szCs w:val="28"/>
        </w:rPr>
        <w:t>-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 рук</w:t>
      </w:r>
      <w:r w:rsidRPr="001660CB">
        <w:rPr>
          <w:color w:val="111111"/>
          <w:sz w:val="28"/>
          <w:szCs w:val="28"/>
        </w:rPr>
        <w:t>. Слабость движения пальцев и кистей рук приводит к затруднению овладения различными полезными навыками.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1660CB">
        <w:rPr>
          <w:color w:val="111111"/>
          <w:sz w:val="28"/>
          <w:szCs w:val="28"/>
        </w:rPr>
        <w:t> мелкой моторики рук способствует успешному формированию отдельных личностных и физиологических качеств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C3837">
        <w:rPr>
          <w:b/>
          <w:color w:val="111111"/>
          <w:sz w:val="28"/>
          <w:szCs w:val="28"/>
        </w:rPr>
        <w:t>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 xml:space="preserve">На заре человеческого существования жесты были основным способом общения. Именно движения руки давали возможность понять, что имеет в виду собеседник, формируя первичный язык, помогающий объединиться людям в племена. Уже после жесты стали сопровождаться выкриками и </w:t>
      </w:r>
      <w:r w:rsidRPr="001660CB">
        <w:rPr>
          <w:color w:val="111111"/>
          <w:sz w:val="28"/>
          <w:szCs w:val="28"/>
        </w:rPr>
        <w:lastRenderedPageBreak/>
        <w:t xml:space="preserve">восклицаниями. И ещё долго жестикуляционная речь оставалась неразрывной от словесной речи. При этом с каждой эпохой люди становились способны выполнять всё более тонкую работу. </w:t>
      </w:r>
      <w:r w:rsidRPr="002C3837">
        <w:rPr>
          <w:color w:val="111111"/>
          <w:sz w:val="28"/>
          <w:szCs w:val="28"/>
        </w:rPr>
        <w:t>Так</w:t>
      </w:r>
      <w:r w:rsidRPr="002C3837">
        <w:rPr>
          <w:b/>
          <w:color w:val="111111"/>
          <w:sz w:val="28"/>
          <w:szCs w:val="28"/>
        </w:rPr>
        <w:t>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1660CB">
        <w:rPr>
          <w:color w:val="111111"/>
          <w:sz w:val="28"/>
          <w:szCs w:val="28"/>
        </w:rPr>
        <w:t> функций руки и речи у людей шло параллельно. И в наши дни механическое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1660CB">
        <w:rPr>
          <w:color w:val="111111"/>
          <w:sz w:val="28"/>
          <w:szCs w:val="28"/>
        </w:rPr>
        <w:t> руки тесно связано с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развитием мышления и речи</w:t>
      </w:r>
      <w:r w:rsidRPr="001660CB">
        <w:rPr>
          <w:color w:val="111111"/>
          <w:sz w:val="28"/>
          <w:szCs w:val="28"/>
        </w:rPr>
        <w:t>. Хорошее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2C3837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мелкой моторики обычно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означает</w:t>
      </w:r>
      <w:r w:rsidRPr="001660CB">
        <w:rPr>
          <w:color w:val="111111"/>
          <w:sz w:val="28"/>
          <w:szCs w:val="28"/>
        </w:rPr>
        <w:t>, что у ребёнка хорошо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развита речь</w:t>
      </w:r>
      <w:r w:rsidRPr="001660CB">
        <w:rPr>
          <w:color w:val="111111"/>
          <w:sz w:val="28"/>
          <w:szCs w:val="28"/>
        </w:rPr>
        <w:t>, память, внимание и он умеет рассуждать логически.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И в этом случае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конструирование и моделирование из бумаги</w:t>
      </w:r>
      <w:r w:rsidRPr="001660CB">
        <w:rPr>
          <w:color w:val="111111"/>
          <w:sz w:val="28"/>
          <w:szCs w:val="28"/>
        </w:rPr>
        <w:t> является одним из эффективных средств активизации творчества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2C3837">
        <w:rPr>
          <w:b/>
          <w:color w:val="111111"/>
          <w:sz w:val="28"/>
          <w:szCs w:val="28"/>
        </w:rPr>
        <w:t>,</w:t>
      </w:r>
      <w:r w:rsidRPr="001660CB">
        <w:rPr>
          <w:color w:val="111111"/>
          <w:sz w:val="28"/>
          <w:szCs w:val="28"/>
        </w:rPr>
        <w:t xml:space="preserve"> поскольку они способствуют формированию множества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конструктивно-пластических умений</w:t>
      </w:r>
      <w:r w:rsidRPr="001660CB">
        <w:rPr>
          <w:color w:val="111111"/>
          <w:sz w:val="28"/>
          <w:szCs w:val="28"/>
        </w:rPr>
        <w:t>, необходимых для овладения другими видами творчества. При этом важнейшим средством активизации творческого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1660CB">
        <w:rPr>
          <w:color w:val="111111"/>
          <w:sz w:val="28"/>
          <w:szCs w:val="28"/>
        </w:rPr>
        <w:t> является способность мыслить и вносить элементы творчества в свою деятельность. Чем богаче фантазия, тем большее количество поделок можно придумать.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Бумага</w:t>
      </w:r>
      <w:r w:rsidRPr="002C3837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- один из самых простых, доступных, легко обрабатываемых материалов. С изделиями из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1660CB">
        <w:rPr>
          <w:color w:val="111111"/>
          <w:sz w:val="28"/>
          <w:szCs w:val="28"/>
        </w:rPr>
        <w:t> мы знакомимся с самого раннего детства. Из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1660CB">
        <w:rPr>
          <w:color w:val="111111"/>
          <w:sz w:val="28"/>
          <w:szCs w:val="28"/>
        </w:rPr>
        <w:t> можно сделать массу всего интересного, начиная от простых елочных украшений, самодельных открыток, аппликаций, и заканчивая сложнейшими объемными моделями автомобилей, зданий и животных. Существуют различные типы изделий из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1660CB">
        <w:rPr>
          <w:color w:val="111111"/>
          <w:sz w:val="28"/>
          <w:szCs w:val="28"/>
        </w:rPr>
        <w:t>: изделия из полосок, изделия в технике аппликации, изделия на основе коробочек, конусов, цилиндров; изготовление различных макетов; поделок в технике оригами. Занятия по моделированию и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конструированию из бумаги</w:t>
      </w:r>
      <w:r w:rsidRPr="001660CB">
        <w:rPr>
          <w:color w:val="111111"/>
          <w:sz w:val="28"/>
          <w:szCs w:val="28"/>
        </w:rPr>
        <w:t> не требуют особых приспособлений, специального оборудованного рабочего места. Достаточно листов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1660CB">
        <w:rPr>
          <w:color w:val="111111"/>
          <w:sz w:val="28"/>
          <w:szCs w:val="28"/>
        </w:rPr>
        <w:t> и минимума инструментов, которые есть у каждого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 </w:t>
      </w:r>
      <w:r w:rsidRPr="0055203F">
        <w:rPr>
          <w:iCs/>
          <w:color w:val="111111"/>
          <w:sz w:val="28"/>
          <w:szCs w:val="28"/>
          <w:bdr w:val="none" w:sz="0" w:space="0" w:color="auto" w:frame="1"/>
        </w:rPr>
        <w:t>(ножницы, линейка, карандаш, клей)</w:t>
      </w:r>
      <w:r w:rsidRPr="0055203F">
        <w:rPr>
          <w:color w:val="111111"/>
          <w:sz w:val="28"/>
          <w:szCs w:val="28"/>
        </w:rPr>
        <w:t>.</w:t>
      </w:r>
      <w:r w:rsidRPr="001660CB">
        <w:rPr>
          <w:color w:val="111111"/>
          <w:sz w:val="28"/>
          <w:szCs w:val="28"/>
        </w:rPr>
        <w:t xml:space="preserve"> А фигурки оригами и вовсе можно складывать где угодно, в любой ситуации - ведь необходимы лишь руки да лист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2C3837">
        <w:rPr>
          <w:b/>
          <w:color w:val="111111"/>
          <w:sz w:val="28"/>
          <w:szCs w:val="28"/>
        </w:rPr>
        <w:t>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lastRenderedPageBreak/>
        <w:t>Научившись мять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бумагу</w:t>
      </w:r>
      <w:r w:rsidRPr="001660CB">
        <w:rPr>
          <w:color w:val="111111"/>
          <w:sz w:val="28"/>
          <w:szCs w:val="28"/>
        </w:rPr>
        <w:t>, рвать, резать, закручивать в жгуты, сгибать в разных направлениях, освоив умения работать с чертежами, схемами, шаблонами, </w:t>
      </w: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C3837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сумеет выполнить самые разнообразные изделия - игрушки, сувениры, плоскостные и объемные композиции.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C383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Конструирование и моделирование из бумаги</w:t>
      </w:r>
      <w:r w:rsidRPr="001660CB">
        <w:rPr>
          <w:color w:val="111111"/>
          <w:sz w:val="28"/>
          <w:szCs w:val="28"/>
        </w:rPr>
        <w:t>, с одной стороны</w:t>
      </w:r>
      <w:r w:rsidRPr="0055203F">
        <w:rPr>
          <w:color w:val="111111"/>
          <w:sz w:val="28"/>
          <w:szCs w:val="28"/>
        </w:rPr>
        <w:t>, </w:t>
      </w:r>
      <w:r w:rsidRPr="0055203F">
        <w:rPr>
          <w:color w:val="111111"/>
          <w:sz w:val="28"/>
          <w:szCs w:val="28"/>
          <w:bdr w:val="none" w:sz="0" w:space="0" w:color="auto" w:frame="1"/>
        </w:rPr>
        <w:t>дает много свободы</w:t>
      </w:r>
      <w:r w:rsidRPr="0055203F">
        <w:rPr>
          <w:color w:val="111111"/>
          <w:sz w:val="28"/>
          <w:szCs w:val="28"/>
        </w:rPr>
        <w:t>:</w:t>
      </w:r>
      <w:r w:rsidRPr="001660CB">
        <w:rPr>
          <w:color w:val="111111"/>
          <w:sz w:val="28"/>
          <w:szCs w:val="28"/>
        </w:rPr>
        <w:t xml:space="preserve"> отдельные детали любой формы можно вырезать, </w:t>
      </w:r>
      <w:r w:rsidRPr="0055203F">
        <w:rPr>
          <w:color w:val="111111"/>
          <w:sz w:val="28"/>
          <w:szCs w:val="28"/>
          <w:bdr w:val="none" w:sz="0" w:space="0" w:color="auto" w:frame="1"/>
        </w:rPr>
        <w:t>но с другой - это добавляет сложности</w:t>
      </w:r>
      <w:r w:rsidRPr="0055203F">
        <w:rPr>
          <w:color w:val="111111"/>
          <w:sz w:val="28"/>
          <w:szCs w:val="28"/>
        </w:rPr>
        <w:t>:</w:t>
      </w:r>
      <w:r w:rsidRPr="001660CB">
        <w:rPr>
          <w:color w:val="111111"/>
          <w:sz w:val="28"/>
          <w:szCs w:val="28"/>
        </w:rPr>
        <w:t xml:space="preserve"> необходимо четко представлять окончательный результат. Первыми детскими игрушками-самоделками из </w:t>
      </w:r>
      <w:r w:rsidRPr="006B19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 становятся лодочки</w:t>
      </w:r>
      <w:r w:rsidRPr="006B19D7">
        <w:rPr>
          <w:b/>
          <w:color w:val="111111"/>
          <w:sz w:val="28"/>
          <w:szCs w:val="28"/>
        </w:rPr>
        <w:t>,</w:t>
      </w:r>
      <w:r w:rsidRPr="001660CB">
        <w:rPr>
          <w:color w:val="111111"/>
          <w:sz w:val="28"/>
          <w:szCs w:val="28"/>
        </w:rPr>
        <w:t xml:space="preserve"> пароходики, кораблики, самолетики, шапочки, коробочки, выполненные путем складывания и сгибания газетной или белой </w:t>
      </w:r>
      <w:r w:rsidRPr="006B19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1660CB">
        <w:rPr>
          <w:color w:val="111111"/>
          <w:sz w:val="28"/>
          <w:szCs w:val="28"/>
        </w:rPr>
        <w:t>. На первый план выдвигается скорее утилитарная направленность игрушки, а ее художественность, красочность оформления отходят на второе место.</w:t>
      </w:r>
    </w:p>
    <w:p w:rsidR="00C63799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Возможность же изготовлять поделки из яркой цветной </w:t>
      </w:r>
      <w:r w:rsidRPr="006B19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1660CB">
        <w:rPr>
          <w:color w:val="111111"/>
          <w:sz w:val="28"/>
          <w:szCs w:val="28"/>
        </w:rPr>
        <w:t> поднимает уровень художественной задачи, и </w:t>
      </w:r>
      <w:r w:rsidRPr="006B19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1660CB">
        <w:rPr>
          <w:color w:val="111111"/>
          <w:sz w:val="28"/>
          <w:szCs w:val="28"/>
        </w:rPr>
        <w:t> вовлекается в активную творческую деятельность, он начинает украшать, совершенствовать свою игрушку, стремится сделать ее наряднее, привлекательнее. Дети испытывают чувство эмоционального комфорта, ощущение радости детства, ни с чем несравнимое чувство удовлетворения от выполненной своими руками поделки. Такая игрушка мила сердцу, с ней разговаривают, играют, ее бережно хранят. Разнообразные поделки используются в играх, служат украшением детских комнат</w:t>
      </w:r>
      <w:r w:rsidR="00C63799">
        <w:rPr>
          <w:color w:val="111111"/>
          <w:sz w:val="28"/>
          <w:szCs w:val="28"/>
        </w:rPr>
        <w:t>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 xml:space="preserve"> Особенно привлекает </w:t>
      </w:r>
      <w:r w:rsidRPr="006B19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6B19D7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 xml:space="preserve">возможность самим создать такие поделки, которые затем будут использованы в играх, инсценировках, оформлении </w:t>
      </w:r>
      <w:r w:rsidR="00C63799">
        <w:rPr>
          <w:color w:val="111111"/>
          <w:sz w:val="28"/>
          <w:szCs w:val="28"/>
        </w:rPr>
        <w:t>комнаты</w:t>
      </w:r>
      <w:r w:rsidRPr="001660CB">
        <w:rPr>
          <w:color w:val="111111"/>
          <w:sz w:val="28"/>
          <w:szCs w:val="28"/>
        </w:rPr>
        <w:t>, или подарены на день рождения, к празднику своим </w:t>
      </w:r>
      <w:r w:rsidRPr="006B19D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1660CB">
        <w:rPr>
          <w:color w:val="111111"/>
          <w:sz w:val="28"/>
          <w:szCs w:val="28"/>
        </w:rPr>
        <w:t>, воспитателям или друзьям.</w:t>
      </w:r>
    </w:p>
    <w:p w:rsidR="00B47254" w:rsidRPr="001660CB" w:rsidRDefault="00B47254" w:rsidP="00012C8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Перед тем как приступить к обучению детей основным техникам и приемам </w:t>
      </w:r>
      <w:r w:rsidRPr="007650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конструирования и моделирования</w:t>
      </w:r>
      <w:r w:rsidRPr="001660CB">
        <w:rPr>
          <w:color w:val="111111"/>
          <w:sz w:val="28"/>
          <w:szCs w:val="28"/>
        </w:rPr>
        <w:t>, следует познакомить их с правилами безопасной работы с </w:t>
      </w:r>
      <w:r w:rsidRPr="007650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бумагой</w:t>
      </w:r>
      <w:r w:rsidRPr="0076507A">
        <w:rPr>
          <w:b/>
          <w:color w:val="111111"/>
          <w:sz w:val="28"/>
          <w:szCs w:val="28"/>
        </w:rPr>
        <w:t>,</w:t>
      </w:r>
      <w:r w:rsidRPr="001660CB">
        <w:rPr>
          <w:color w:val="111111"/>
          <w:sz w:val="28"/>
          <w:szCs w:val="28"/>
        </w:rPr>
        <w:t xml:space="preserve"> клеем, ножницами. По краю </w:t>
      </w:r>
      <w:r w:rsidRPr="0055203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1660CB">
        <w:rPr>
          <w:color w:val="111111"/>
          <w:sz w:val="28"/>
          <w:szCs w:val="28"/>
        </w:rPr>
        <w:t> нельзя проводить пальцем; нельзя водить краями </w:t>
      </w:r>
      <w:r w:rsidRPr="0055203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бумаги по</w:t>
      </w:r>
      <w:r w:rsidR="00C6379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650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lastRenderedPageBreak/>
        <w:t>коже</w:t>
      </w:r>
      <w:r w:rsidRPr="0076507A">
        <w:rPr>
          <w:b/>
          <w:color w:val="111111"/>
          <w:sz w:val="28"/>
          <w:szCs w:val="28"/>
        </w:rPr>
        <w:t>.</w:t>
      </w:r>
      <w:r w:rsidRPr="001660CB">
        <w:rPr>
          <w:color w:val="111111"/>
          <w:sz w:val="28"/>
          <w:szCs w:val="28"/>
        </w:rPr>
        <w:t> </w:t>
      </w:r>
      <w:r w:rsidRPr="0055203F">
        <w:rPr>
          <w:color w:val="111111"/>
          <w:sz w:val="28"/>
          <w:szCs w:val="28"/>
          <w:bdr w:val="none" w:sz="0" w:space="0" w:color="auto" w:frame="1"/>
        </w:rPr>
        <w:t>Ножницами следует пользоваться очень осторожно</w:t>
      </w:r>
      <w:r w:rsidRPr="001660CB">
        <w:rPr>
          <w:color w:val="111111"/>
          <w:sz w:val="28"/>
          <w:szCs w:val="28"/>
        </w:rPr>
        <w:t>: не размахивать ими, не оставлять ножницы в раскрытом виде; передавать ножницы можно только в закрытом виде и кольцами вперед. </w:t>
      </w:r>
      <w:r w:rsidRPr="0055203F">
        <w:rPr>
          <w:color w:val="111111"/>
          <w:sz w:val="28"/>
          <w:szCs w:val="28"/>
          <w:bdr w:val="none" w:sz="0" w:space="0" w:color="auto" w:frame="1"/>
        </w:rPr>
        <w:t>Клеем нужно пользоваться очень аккуратно</w:t>
      </w:r>
      <w:r w:rsidRPr="001660CB">
        <w:rPr>
          <w:color w:val="111111"/>
          <w:sz w:val="28"/>
          <w:szCs w:val="28"/>
        </w:rPr>
        <w:t>: не допускать попадания клея в рот и в глаза (при попадании немедленно промыть теплой водой, по окончании работы с клеем тщательно вымыть руки</w:t>
      </w:r>
      <w:r w:rsidR="0055203F">
        <w:rPr>
          <w:color w:val="111111"/>
          <w:sz w:val="28"/>
          <w:szCs w:val="28"/>
        </w:rPr>
        <w:t>)</w:t>
      </w:r>
      <w:r w:rsidRPr="001660CB">
        <w:rPr>
          <w:color w:val="111111"/>
          <w:sz w:val="28"/>
          <w:szCs w:val="28"/>
        </w:rPr>
        <w:t>.</w:t>
      </w:r>
    </w:p>
    <w:p w:rsidR="00DF0AD9" w:rsidRPr="001660CB" w:rsidRDefault="00DF0AD9" w:rsidP="00012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AD9" w:rsidRPr="00C63799" w:rsidRDefault="00DF0AD9" w:rsidP="00C63799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6379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Конструи</w:t>
      </w:r>
      <w:r w:rsidR="00C63799" w:rsidRPr="00C6379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рование из природного материала</w:t>
      </w:r>
    </w:p>
    <w:p w:rsidR="00DF0AD9" w:rsidRPr="001660CB" w:rsidRDefault="00DF0AD9" w:rsidP="00012C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Поделки из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природного материала дети особенно любят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их можно сотворить из того, что они сами найдут в парке, в поле, в лесу, на морском побережье или в горах. Главное – чтобы хватило фантазии превратить ракушки, камушки, веточки, сухие плоды, шишки, желуди, каштаны, орехи, семена своими руками в нечто необычайное! К тому же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природный материал</w:t>
      </w:r>
      <w:r w:rsidRPr="00765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самый экологический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занятий с детьми.</w:t>
      </w:r>
    </w:p>
    <w:p w:rsidR="00DF0AD9" w:rsidRPr="001660CB" w:rsidRDefault="00DF0AD9" w:rsidP="00012C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поделок из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природного материала</w:t>
      </w:r>
      <w:r w:rsidR="00765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0AD9" w:rsidRPr="001660CB" w:rsidRDefault="00DF0AD9" w:rsidP="00012C8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-развивает мелкую моторику;</w:t>
      </w:r>
    </w:p>
    <w:p w:rsidR="00DF0AD9" w:rsidRPr="001660CB" w:rsidRDefault="00DF0AD9" w:rsidP="00012C8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 ставить цель и добиваться ее на протяжении творческого процесса;</w:t>
      </w:r>
    </w:p>
    <w:p w:rsidR="00DF0AD9" w:rsidRPr="001660CB" w:rsidRDefault="00DF0AD9" w:rsidP="00012C8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-экспериментировать и искать оптимальные пути продвижения к цели;</w:t>
      </w:r>
    </w:p>
    <w:p w:rsidR="00DF0AD9" w:rsidRPr="001660CB" w:rsidRDefault="00DF0AD9" w:rsidP="00012C8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-развивает пространственное воображение;</w:t>
      </w:r>
    </w:p>
    <w:p w:rsidR="00DF0AD9" w:rsidRPr="001660CB" w:rsidRDefault="00DF0AD9" w:rsidP="00012C8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 видеть цельную вещь в разрозненных элементах;</w:t>
      </w:r>
    </w:p>
    <w:p w:rsidR="00DF0AD9" w:rsidRPr="001660CB" w:rsidRDefault="00DF0AD9" w:rsidP="00012C8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-развивает внимание и аккуратность, терпение и старательность;</w:t>
      </w:r>
    </w:p>
    <w:p w:rsidR="00DF0AD9" w:rsidRPr="001660CB" w:rsidRDefault="00DF0AD9" w:rsidP="00012C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-пробуждает интерес к творческому</w:t>
      </w:r>
      <w:r w:rsidR="00D16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знакомит с чувством вдохновения; учит бережно относиться к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765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0AD9" w:rsidRPr="001660CB" w:rsidRDefault="00DF0AD9" w:rsidP="00012C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дети работают с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природными подручными материалами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тем самым еще на один шаг приближаются к познанию многообразного мира 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окружающей нас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765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ним постепенно приходит осознание важности даров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 и ее самой</w:t>
      </w:r>
      <w:r w:rsidRPr="00765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дети творят, делают своими руками детские поделки, то не перестают удивляться разнообразию рисунков и форм даров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вглядываясь в удивительный рисунок на коре дерева или же рассматривая очередную еловую шишку, которая не похожа на все остальные. Кроме того, дополнительно используя при изготовлении осенней композиции у себя дома или в детском саду ненужные в хозяйстве, отработанные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примеру, пластиковые бутылки, баночки и коробки, дети развивают свое креативное мышление и навыки. Это происходит, когда они самостоятельно сооружают какие-либо новые оригинальные фигуры и сооружения.</w:t>
      </w:r>
    </w:p>
    <w:p w:rsidR="00DF0AD9" w:rsidRPr="001660CB" w:rsidRDefault="00DF0AD9" w:rsidP="00012C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самых распространенных вариантов осенних оригинальных детских поделок из </w:t>
      </w:r>
      <w:r w:rsidRPr="00765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природного материала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являются аппликации из сухих листьев, веточек, засушенных цветов или гербарии.</w:t>
      </w:r>
    </w:p>
    <w:p w:rsidR="00DF0AD9" w:rsidRPr="001660CB" w:rsidRDefault="00DF0AD9" w:rsidP="00012C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собирать различные листья в разное время. Некоторые начинают желтеть в самом начале сентября, а другие становятся с красноватыми оттенками чуть позже. Для того</w:t>
      </w:r>
      <w:proofErr w:type="gramStart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гербарий состоял из всех красок осени, необходимо собирать листья в течение двух месяцев в сухую погоду. В случае если для осенней </w:t>
      </w:r>
      <w:r w:rsidRPr="001345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природной</w:t>
      </w:r>
      <w:r w:rsidRPr="00134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омпозиции вы будете собирать листья после сильной росы или дождя, то они просто могут почернеть или сгнить.</w:t>
      </w:r>
    </w:p>
    <w:p w:rsidR="00DF0AD9" w:rsidRPr="001660CB" w:rsidRDefault="00DF0AD9" w:rsidP="00012C8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Гербарий прочно держится на картоне, если его приклеивать обыкновенным клеем ПВА. К тому же, после высыхания от него не останется никаких пятен на осенних детских поделках. Иногда листья приклеивают с помощью самодельного клейстера, который приготавливается из горячей воды и крахмала. Таким же способом можно сделать и композицию из разнообразных живых цветов.</w:t>
      </w:r>
    </w:p>
    <w:p w:rsidR="00DF0AD9" w:rsidRPr="001660CB" w:rsidRDefault="00DF0AD9" w:rsidP="00012C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Шаблоны поделок для детей из </w:t>
      </w:r>
      <w:r w:rsidRPr="001345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природных осенних материалов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нарисовать на бумаге. К примеру, это может быть тело бабочки. Крылья к ней можно подобрать из разноцветных листочков. Это может сделать сам </w:t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ребенок. Другой </w:t>
      </w:r>
      <w:proofErr w:type="gramStart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вариант-наклеить</w:t>
      </w:r>
      <w:proofErr w:type="gramEnd"/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листья на бумагу, а потом, присмотревшись, решить, кого или что они напоминают вам и ребенку.</w:t>
      </w:r>
    </w:p>
    <w:p w:rsidR="00DF0AD9" w:rsidRPr="001660CB" w:rsidRDefault="00DF0AD9" w:rsidP="00012C8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даже организовать игру с аппликациями. Каждый, к примеру, будет делать изображения с листьями различных животных, а другие будут угадывать название получившегося зверя. Можно присуждать разные призы аппликациям.</w:t>
      </w:r>
    </w:p>
    <w:p w:rsidR="00DF0AD9" w:rsidRPr="001660CB" w:rsidRDefault="00DF0AD9" w:rsidP="003220A4">
      <w:pPr>
        <w:ind w:left="-851" w:hanging="709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1660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9810" cy="3054588"/>
            <wp:effectExtent l="19050" t="0" r="0" b="0"/>
            <wp:docPr id="2" name="Рисунок 2" descr="Консультация для родителей «Конструирование из природного материа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Конструирование из природного материала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43" cy="305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0C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bookmarkStart w:id="0" w:name="_GoBack"/>
      <w:r w:rsidRPr="001660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5630" cy="3053566"/>
            <wp:effectExtent l="19050" t="0" r="7620" b="0"/>
            <wp:docPr id="1" name="Рисунок 1" descr="https://www.maam.ru/upload/blogs/detsad-4542-1574106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542-15741068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645" cy="305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0AD9" w:rsidRPr="001660CB" w:rsidRDefault="00DF0AD9" w:rsidP="00DF0AD9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DF0AD9" w:rsidRPr="001660CB" w:rsidRDefault="00DF0AD9" w:rsidP="00DF0AD9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DF0AD9" w:rsidRPr="003B1FD7" w:rsidRDefault="003B1FD7" w:rsidP="00554A4B">
      <w:pPr>
        <w:pStyle w:val="headline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FF0000"/>
          <w:sz w:val="40"/>
          <w:szCs w:val="40"/>
        </w:rPr>
      </w:pPr>
      <w:r w:rsidRPr="003B1FD7">
        <w:rPr>
          <w:b/>
          <w:color w:val="FF0000"/>
          <w:sz w:val="40"/>
          <w:szCs w:val="40"/>
        </w:rPr>
        <w:t xml:space="preserve"> </w:t>
      </w:r>
      <w:r w:rsidR="00DF0AD9" w:rsidRPr="003B1FD7">
        <w:rPr>
          <w:b/>
          <w:color w:val="FF0000"/>
          <w:sz w:val="40"/>
          <w:szCs w:val="40"/>
        </w:rPr>
        <w:t xml:space="preserve">Конструирование из бросового материала </w:t>
      </w:r>
    </w:p>
    <w:p w:rsidR="00DF0AD9" w:rsidRPr="001660CB" w:rsidRDefault="00DF0AD9" w:rsidP="003B1FD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4A4B">
        <w:rPr>
          <w:b/>
          <w:color w:val="111111"/>
          <w:sz w:val="28"/>
          <w:szCs w:val="28"/>
        </w:rPr>
        <w:t>«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Бросовый материал - это всё то</w:t>
      </w:r>
      <w:r w:rsidRPr="001660CB">
        <w:rPr>
          <w:color w:val="111111"/>
          <w:sz w:val="28"/>
          <w:szCs w:val="28"/>
        </w:rPr>
        <w:t>,</w:t>
      </w:r>
      <w:r w:rsidR="003B1FD7">
        <w:rPr>
          <w:color w:val="111111"/>
          <w:sz w:val="28"/>
          <w:szCs w:val="28"/>
        </w:rPr>
        <w:t xml:space="preserve"> </w:t>
      </w:r>
      <w:r w:rsidRPr="001660CB">
        <w:rPr>
          <w:color w:val="111111"/>
          <w:sz w:val="28"/>
          <w:szCs w:val="28"/>
        </w:rPr>
        <w:t>что можно было без жалости выкинуть,</w:t>
      </w:r>
    </w:p>
    <w:p w:rsidR="00DF0AD9" w:rsidRPr="001660CB" w:rsidRDefault="00DF0AD9" w:rsidP="00554A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а можно и использовать,</w:t>
      </w:r>
      <w:r w:rsidR="003B1FD7">
        <w:rPr>
          <w:color w:val="111111"/>
          <w:sz w:val="28"/>
          <w:szCs w:val="28"/>
        </w:rPr>
        <w:t xml:space="preserve"> </w:t>
      </w:r>
      <w:r w:rsidRPr="001660CB">
        <w:rPr>
          <w:color w:val="111111"/>
          <w:sz w:val="28"/>
          <w:szCs w:val="28"/>
        </w:rPr>
        <w:t>дав волю безграничной детской фантазии».</w:t>
      </w:r>
    </w:p>
    <w:p w:rsidR="00DF0AD9" w:rsidRPr="00554A4B" w:rsidRDefault="00DF0AD9" w:rsidP="003B1FD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554A4B">
        <w:rPr>
          <w:color w:val="111111"/>
          <w:sz w:val="28"/>
          <w:szCs w:val="28"/>
        </w:rPr>
        <w:t xml:space="preserve">О. </w:t>
      </w:r>
      <w:proofErr w:type="spellStart"/>
      <w:r w:rsidRPr="00554A4B">
        <w:rPr>
          <w:color w:val="111111"/>
          <w:sz w:val="28"/>
          <w:szCs w:val="28"/>
        </w:rPr>
        <w:t>Шлос</w:t>
      </w:r>
      <w:proofErr w:type="spellEnd"/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Бросовый материал – это материал</w:t>
      </w:r>
      <w:r w:rsidRPr="001660CB">
        <w:rPr>
          <w:color w:val="111111"/>
          <w:sz w:val="28"/>
          <w:szCs w:val="28"/>
        </w:rPr>
        <w:t>, который есть в каждой квартире, его даже не нужно покупать специально (контейнеры из-под яиц, баночки из-под йогуртов, втулки от бумажных полотенец, пробки, губки и многое другое).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lastRenderedPageBreak/>
        <w:t>Игры по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конструированию из бросового материала проводятся с ребенком</w:t>
      </w:r>
      <w:r w:rsidRPr="00554A4B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с целью формирования таких психических процессов, как восприятие окружающего мира, образного мышления, воображения, внимания, памяти и речи.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Действуя с разнообразным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бросовым материалом</w:t>
      </w:r>
      <w:r w:rsidRPr="00554A4B">
        <w:rPr>
          <w:b/>
          <w:color w:val="111111"/>
          <w:sz w:val="28"/>
          <w:szCs w:val="28"/>
        </w:rPr>
        <w:t>, у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развивается</w:t>
      </w:r>
      <w:r w:rsidRPr="001660CB">
        <w:rPr>
          <w:color w:val="111111"/>
          <w:sz w:val="28"/>
          <w:szCs w:val="28"/>
        </w:rPr>
        <w:t> координация движений и мелкая моторика. Происходит обогащение сенсорного опыта.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Конструирование из бросового материала</w:t>
      </w:r>
      <w:r w:rsidRPr="001660CB">
        <w:rPr>
          <w:color w:val="111111"/>
          <w:sz w:val="28"/>
          <w:szCs w:val="28"/>
        </w:rPr>
        <w:t> побуждает творческую активность детей, их воображение, изобретательность.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Игры приучают к бережному обращению с игрушками, ведь игрушку, которую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554A4B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создал своими руками ему, вряд ли захочется сломать!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Вместе с тем, как в любой игре, в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конструировании существуют правила</w:t>
      </w:r>
      <w:r w:rsidRPr="00554A4B">
        <w:rPr>
          <w:b/>
          <w:color w:val="111111"/>
          <w:sz w:val="28"/>
          <w:szCs w:val="28"/>
        </w:rPr>
        <w:t>,</w:t>
      </w:r>
      <w:r w:rsidRPr="001660CB">
        <w:rPr>
          <w:color w:val="111111"/>
          <w:sz w:val="28"/>
          <w:szCs w:val="28"/>
        </w:rPr>
        <w:t xml:space="preserve"> которых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660CB">
        <w:rPr>
          <w:color w:val="111111"/>
          <w:sz w:val="28"/>
          <w:szCs w:val="28"/>
        </w:rPr>
        <w:t> должны придерживаться.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1. Соберите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бросовый материал</w:t>
      </w:r>
      <w:r w:rsidRPr="001660CB">
        <w:rPr>
          <w:color w:val="111111"/>
          <w:sz w:val="28"/>
          <w:szCs w:val="28"/>
        </w:rPr>
        <w:t>. Не выбрасывайте использованные пластиковые флаконы от шампуней и кремов, коробки, крышки, красивые упаковки, пробки. Всё это </w:t>
      </w:r>
      <w:r w:rsidRPr="001660CB">
        <w:rPr>
          <w:i/>
          <w:iCs/>
          <w:color w:val="111111"/>
          <w:sz w:val="28"/>
          <w:szCs w:val="28"/>
          <w:bdr w:val="none" w:sz="0" w:space="0" w:color="auto" w:frame="1"/>
        </w:rPr>
        <w:t>«добро»</w:t>
      </w:r>
      <w:r w:rsidRPr="001660CB">
        <w:rPr>
          <w:color w:val="111111"/>
          <w:sz w:val="28"/>
          <w:szCs w:val="28"/>
        </w:rPr>
        <w:t> лучше поместить в специальный контейнер, или коробку.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2. Главная задача взрослых заключается в поддержании интереса и желания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творить</w:t>
      </w:r>
      <w:r w:rsidRPr="001660CB">
        <w:rPr>
          <w:color w:val="111111"/>
          <w:sz w:val="28"/>
          <w:szCs w:val="28"/>
        </w:rPr>
        <w:t>, создавать что-то новое, необычное своими руками. Очень важно как вы представите малышу новую для него идею, покажите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 собранный материал</w:t>
      </w:r>
      <w:r w:rsidRPr="00554A4B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и предложите изготовить из него подделку.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3. Покажите наиболее простые и доступные способы соединения деталей будущих самоделок. Главное не погасить детскую инициативу и желание самим находить интересные решения при создании поделок. Избегайте очень подробных и подсказывающих объяснений и показов, </w:t>
      </w:r>
      <w:r w:rsidRPr="00554A4B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554A4B">
        <w:rPr>
          <w:color w:val="111111"/>
          <w:sz w:val="28"/>
          <w:szCs w:val="28"/>
        </w:rPr>
        <w:t>:</w:t>
      </w:r>
      <w:r w:rsidRPr="001660CB">
        <w:rPr>
          <w:color w:val="111111"/>
          <w:sz w:val="28"/>
          <w:szCs w:val="28"/>
        </w:rPr>
        <w:t xml:space="preserve"> «Поставь крышку сюда, а вот глазки приклей тут! </w:t>
      </w:r>
      <w:r w:rsidRPr="001660C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54A4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Ребенок исполняет</w:t>
      </w:r>
      <w:r w:rsidRPr="001660C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660CB">
        <w:rPr>
          <w:color w:val="111111"/>
          <w:sz w:val="28"/>
          <w:szCs w:val="28"/>
        </w:rPr>
        <w:t xml:space="preserve"> Теперь возьми </w:t>
      </w:r>
      <w:proofErr w:type="spellStart"/>
      <w:r w:rsidRPr="001660CB">
        <w:rPr>
          <w:color w:val="111111"/>
          <w:sz w:val="28"/>
          <w:szCs w:val="28"/>
        </w:rPr>
        <w:t>вервочку</w:t>
      </w:r>
      <w:proofErr w:type="spellEnd"/>
      <w:r w:rsidRPr="001660CB">
        <w:rPr>
          <w:color w:val="111111"/>
          <w:sz w:val="28"/>
          <w:szCs w:val="28"/>
        </w:rPr>
        <w:t xml:space="preserve"> – вот так! </w:t>
      </w:r>
      <w:r w:rsidRPr="00554A4B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554A4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Ребенок</w:t>
      </w:r>
      <w:r w:rsidRPr="001660CB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54A4B">
        <w:rPr>
          <w:iCs/>
          <w:color w:val="111111"/>
          <w:sz w:val="28"/>
          <w:szCs w:val="28"/>
          <w:bdr w:val="none" w:sz="0" w:space="0" w:color="auto" w:frame="1"/>
        </w:rPr>
        <w:t>действует по команде</w:t>
      </w:r>
      <w:r w:rsidRPr="001660C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660CB">
        <w:rPr>
          <w:color w:val="111111"/>
          <w:sz w:val="28"/>
          <w:szCs w:val="28"/>
        </w:rPr>
        <w:t>» При таком способе подачи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1660CB">
        <w:rPr>
          <w:color w:val="111111"/>
          <w:sz w:val="28"/>
          <w:szCs w:val="28"/>
        </w:rPr>
        <w:t xml:space="preserve"> будет просто не интересно! Его работа - чисто механическая процедура, без активного усвоения нужных умений и навыков. Результаты </w:t>
      </w:r>
      <w:r w:rsidRPr="001660CB">
        <w:rPr>
          <w:color w:val="111111"/>
          <w:sz w:val="28"/>
          <w:szCs w:val="28"/>
        </w:rPr>
        <w:lastRenderedPageBreak/>
        <w:t>окажутся непрочными, и самостоятельно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554A4B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что-либо изготавливать не научится, так как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Pr="001660CB">
        <w:rPr>
          <w:color w:val="111111"/>
          <w:sz w:val="28"/>
          <w:szCs w:val="28"/>
        </w:rPr>
        <w:t> 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4. Для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554A4B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очень важно не только смастерить, но и поиграть с подделкой, и вы должны показать ему, как это можно сделать. Этот момент называется </w:t>
      </w:r>
      <w:r w:rsidRPr="001660CB">
        <w:rPr>
          <w:i/>
          <w:iCs/>
          <w:color w:val="111111"/>
          <w:sz w:val="28"/>
          <w:szCs w:val="28"/>
          <w:bdr w:val="none" w:sz="0" w:space="0" w:color="auto" w:frame="1"/>
        </w:rPr>
        <w:t>«обыгрыванием»</w:t>
      </w:r>
      <w:r w:rsidRPr="001660CB">
        <w:rPr>
          <w:color w:val="111111"/>
          <w:sz w:val="28"/>
          <w:szCs w:val="28"/>
        </w:rPr>
        <w:t>. Например, построив домик из картона, надо помочь малышу поставить матрешку в домик, куколку, зайчика, которые </w:t>
      </w:r>
      <w:r w:rsidRPr="001660CB">
        <w:rPr>
          <w:i/>
          <w:iCs/>
          <w:color w:val="111111"/>
          <w:sz w:val="28"/>
          <w:szCs w:val="28"/>
          <w:bdr w:val="none" w:sz="0" w:space="0" w:color="auto" w:frame="1"/>
        </w:rPr>
        <w:t>«будут там жить»</w:t>
      </w:r>
      <w:r w:rsidRPr="001660CB">
        <w:rPr>
          <w:color w:val="111111"/>
          <w:sz w:val="28"/>
          <w:szCs w:val="28"/>
        </w:rPr>
        <w:t>. Но игрушку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554A4B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получает только тогда, когда постройка сделана. Это побуждает </w:t>
      </w:r>
      <w:r w:rsidRPr="00554A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554A4B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добиваться результата.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 </w:t>
      </w:r>
      <w:r w:rsidRPr="00C328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C3284E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не наскучило делать одно и то же, надо предлагать </w:t>
      </w:r>
      <w:r w:rsidRPr="00C328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 новые идеи</w:t>
      </w:r>
      <w:r w:rsidRPr="00C3284E">
        <w:rPr>
          <w:b/>
          <w:color w:val="111111"/>
          <w:sz w:val="28"/>
          <w:szCs w:val="28"/>
        </w:rPr>
        <w:t>,</w:t>
      </w:r>
      <w:r w:rsidRPr="001660CB">
        <w:rPr>
          <w:color w:val="111111"/>
          <w:sz w:val="28"/>
          <w:szCs w:val="28"/>
        </w:rPr>
        <w:t xml:space="preserve"> давать возможность </w:t>
      </w:r>
      <w:r w:rsidRPr="00C328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 придумывать самому</w:t>
      </w:r>
      <w:r w:rsidRPr="001660CB">
        <w:rPr>
          <w:color w:val="111111"/>
          <w:sz w:val="28"/>
          <w:szCs w:val="28"/>
        </w:rPr>
        <w:t>.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6. При проведении игр с подделками недопустимо менять по своему усмотрению последовательность проведения игр, так как последовательность предполагает нарастание степени сложности </w:t>
      </w:r>
      <w:r w:rsidRPr="00C328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конструктивных задач</w:t>
      </w:r>
      <w:proofErr w:type="gramStart"/>
      <w:r w:rsidRPr="00C3284E">
        <w:rPr>
          <w:b/>
          <w:color w:val="111111"/>
          <w:sz w:val="28"/>
          <w:szCs w:val="28"/>
        </w:rPr>
        <w:t>,</w:t>
      </w:r>
      <w:r w:rsidRPr="001660CB">
        <w:rPr>
          <w:color w:val="111111"/>
          <w:sz w:val="28"/>
          <w:szCs w:val="28"/>
        </w:rPr>
        <w:t>с</w:t>
      </w:r>
      <w:proofErr w:type="gramEnd"/>
      <w:r w:rsidRPr="001660CB">
        <w:rPr>
          <w:color w:val="111111"/>
          <w:sz w:val="28"/>
          <w:szCs w:val="28"/>
        </w:rPr>
        <w:t>тавящихся перед </w:t>
      </w:r>
      <w:r w:rsidRPr="00C328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C3284E">
        <w:rPr>
          <w:b/>
          <w:color w:val="111111"/>
          <w:sz w:val="28"/>
          <w:szCs w:val="28"/>
        </w:rPr>
        <w:t>,</w:t>
      </w:r>
      <w:r w:rsidRPr="001660CB">
        <w:rPr>
          <w:color w:val="111111"/>
          <w:sz w:val="28"/>
          <w:szCs w:val="28"/>
        </w:rPr>
        <w:t xml:space="preserve"> а именно – постепенный переход от простого к сложному.</w:t>
      </w:r>
    </w:p>
    <w:p w:rsidR="00DF0AD9" w:rsidRPr="001660CB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Данный вид деятельности поможет </w:t>
      </w:r>
      <w:r w:rsidRPr="00C328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C3284E">
        <w:rPr>
          <w:b/>
          <w:color w:val="111111"/>
          <w:sz w:val="28"/>
          <w:szCs w:val="28"/>
        </w:rPr>
        <w:t> </w:t>
      </w:r>
      <w:r w:rsidRPr="001660CB">
        <w:rPr>
          <w:color w:val="111111"/>
          <w:sz w:val="28"/>
          <w:szCs w:val="28"/>
        </w:rPr>
        <w:t>лучше понимать и ценить окружающую природу, не загрязнять её, так как ненужные предметы и </w:t>
      </w:r>
      <w:r w:rsidRPr="00C328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бросовый материал</w:t>
      </w:r>
      <w:r w:rsidRPr="001660CB">
        <w:rPr>
          <w:color w:val="111111"/>
          <w:sz w:val="28"/>
          <w:szCs w:val="28"/>
        </w:rPr>
        <w:t> можно использовать в творческой деятельности, в создании интересных и оригинальных поделок и игрушек.</w:t>
      </w:r>
    </w:p>
    <w:p w:rsidR="00DF0AD9" w:rsidRPr="001660CB" w:rsidRDefault="00DF0AD9" w:rsidP="00554A4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Созданные поделки дети могут использовать в игре, в кач</w:t>
      </w:r>
      <w:r w:rsidR="009A02AE" w:rsidRPr="001660CB">
        <w:rPr>
          <w:color w:val="111111"/>
          <w:sz w:val="28"/>
          <w:szCs w:val="28"/>
        </w:rPr>
        <w:t>естве подарка, украшения  дома.</w:t>
      </w:r>
    </w:p>
    <w:p w:rsidR="00DF0AD9" w:rsidRPr="00C3284E" w:rsidRDefault="00DF0AD9" w:rsidP="00554A4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1660CB">
        <w:rPr>
          <w:color w:val="111111"/>
          <w:sz w:val="28"/>
          <w:szCs w:val="28"/>
        </w:rPr>
        <w:t>Совместная работа упростит процесс взаимопонимания между </w:t>
      </w:r>
      <w:r w:rsidRPr="00C328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1660CB">
        <w:rPr>
          <w:color w:val="111111"/>
          <w:sz w:val="28"/>
          <w:szCs w:val="28"/>
        </w:rPr>
        <w:t>, укрепит ваши отношения, что намного облегчит воспитание </w:t>
      </w:r>
      <w:r w:rsidRPr="00C328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3284E">
        <w:rPr>
          <w:b/>
          <w:color w:val="111111"/>
          <w:sz w:val="28"/>
          <w:szCs w:val="28"/>
        </w:rPr>
        <w:t>.</w:t>
      </w:r>
    </w:p>
    <w:p w:rsidR="00DF0AD9" w:rsidRPr="001660CB" w:rsidRDefault="00DF0AD9" w:rsidP="00554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AD9" w:rsidRPr="001660CB" w:rsidSect="005F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488C"/>
    <w:multiLevelType w:val="multilevel"/>
    <w:tmpl w:val="CD3E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B7F22"/>
    <w:multiLevelType w:val="multilevel"/>
    <w:tmpl w:val="3F7E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FB"/>
    <w:rsid w:val="00012C8F"/>
    <w:rsid w:val="000E2759"/>
    <w:rsid w:val="00134594"/>
    <w:rsid w:val="001660CB"/>
    <w:rsid w:val="0028110B"/>
    <w:rsid w:val="00284CDD"/>
    <w:rsid w:val="002C3837"/>
    <w:rsid w:val="003220A4"/>
    <w:rsid w:val="003738DE"/>
    <w:rsid w:val="003B1FD7"/>
    <w:rsid w:val="00405AA4"/>
    <w:rsid w:val="00444A7C"/>
    <w:rsid w:val="00480E65"/>
    <w:rsid w:val="0055203F"/>
    <w:rsid w:val="00553C1C"/>
    <w:rsid w:val="00554A4B"/>
    <w:rsid w:val="00581564"/>
    <w:rsid w:val="00581B00"/>
    <w:rsid w:val="005F2B53"/>
    <w:rsid w:val="006B19D7"/>
    <w:rsid w:val="00756224"/>
    <w:rsid w:val="0076507A"/>
    <w:rsid w:val="00866634"/>
    <w:rsid w:val="009000E6"/>
    <w:rsid w:val="00933997"/>
    <w:rsid w:val="009A02AE"/>
    <w:rsid w:val="009E743E"/>
    <w:rsid w:val="00B24F52"/>
    <w:rsid w:val="00B47254"/>
    <w:rsid w:val="00B72F95"/>
    <w:rsid w:val="00B97E09"/>
    <w:rsid w:val="00C3284E"/>
    <w:rsid w:val="00C63799"/>
    <w:rsid w:val="00D1682B"/>
    <w:rsid w:val="00D406B6"/>
    <w:rsid w:val="00D867DE"/>
    <w:rsid w:val="00DF0AD9"/>
    <w:rsid w:val="00E944AF"/>
    <w:rsid w:val="00F26C17"/>
    <w:rsid w:val="00F275FB"/>
    <w:rsid w:val="00F61348"/>
    <w:rsid w:val="00F9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8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81564"/>
  </w:style>
  <w:style w:type="paragraph" w:customStyle="1" w:styleId="c0">
    <w:name w:val="c0"/>
    <w:basedOn w:val="a"/>
    <w:rsid w:val="0058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1564"/>
  </w:style>
  <w:style w:type="paragraph" w:customStyle="1" w:styleId="c5">
    <w:name w:val="c5"/>
    <w:basedOn w:val="a"/>
    <w:rsid w:val="0058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254"/>
    <w:rPr>
      <w:color w:val="0000FF"/>
      <w:u w:val="single"/>
    </w:rPr>
  </w:style>
  <w:style w:type="character" w:styleId="a5">
    <w:name w:val="Strong"/>
    <w:basedOn w:val="a0"/>
    <w:uiPriority w:val="22"/>
    <w:qFormat/>
    <w:rsid w:val="00B472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8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81564"/>
  </w:style>
  <w:style w:type="paragraph" w:customStyle="1" w:styleId="c0">
    <w:name w:val="c0"/>
    <w:basedOn w:val="a"/>
    <w:rsid w:val="0058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1564"/>
  </w:style>
  <w:style w:type="paragraph" w:customStyle="1" w:styleId="c5">
    <w:name w:val="c5"/>
    <w:basedOn w:val="a"/>
    <w:rsid w:val="0058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254"/>
    <w:rPr>
      <w:color w:val="0000FF"/>
      <w:u w:val="single"/>
    </w:rPr>
  </w:style>
  <w:style w:type="character" w:styleId="a5">
    <w:name w:val="Strong"/>
    <w:basedOn w:val="a0"/>
    <w:uiPriority w:val="22"/>
    <w:qFormat/>
    <w:rsid w:val="00B472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27</cp:revision>
  <dcterms:created xsi:type="dcterms:W3CDTF">2023-02-08T11:13:00Z</dcterms:created>
  <dcterms:modified xsi:type="dcterms:W3CDTF">2023-02-22T10:37:00Z</dcterms:modified>
</cp:coreProperties>
</file>